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FE" w:rsidRDefault="00B84129" w:rsidP="00B84129">
      <w:pPr>
        <w:spacing w:line="240" w:lineRule="auto"/>
        <w:contextualSpacing/>
        <w:jc w:val="center"/>
      </w:pPr>
      <w:r w:rsidRPr="00B84129">
        <w:rPr>
          <w:noProof/>
        </w:rPr>
        <w:drawing>
          <wp:inline distT="0" distB="0" distL="0" distR="0">
            <wp:extent cx="4829175" cy="857250"/>
            <wp:effectExtent l="19050" t="0" r="9525" b="0"/>
            <wp:docPr id="4" name="Picture 1" descr="Alaska Department of Health &amp; Social Services, Division of Public As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ska Department of Health &amp; Social Services, Division of Public Assistan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129" w:rsidRPr="00B84129" w:rsidRDefault="00D86365" w:rsidP="00B84129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FAMILY </w:t>
      </w:r>
      <w:r w:rsidR="00B84129" w:rsidRPr="00B84129">
        <w:rPr>
          <w:b/>
          <w:sz w:val="28"/>
          <w:szCs w:val="28"/>
        </w:rPr>
        <w:t>PROGRESS</w:t>
      </w:r>
      <w:r>
        <w:rPr>
          <w:b/>
          <w:sz w:val="28"/>
          <w:szCs w:val="28"/>
        </w:rPr>
        <w:t xml:space="preserve"> REPORT</w:t>
      </w:r>
    </w:p>
    <w:p w:rsidR="00B84129" w:rsidRDefault="00B84129" w:rsidP="00B8412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B84129">
        <w:rPr>
          <w:b/>
          <w:sz w:val="28"/>
          <w:szCs w:val="28"/>
        </w:rPr>
        <w:t>Part B: Case Manager Report</w:t>
      </w:r>
    </w:p>
    <w:p w:rsidR="00B84129" w:rsidRPr="00B84129" w:rsidRDefault="00B84129" w:rsidP="00B84129">
      <w:pPr>
        <w:contextualSpacing/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B84129" w:rsidTr="00EB10C0">
        <w:tc>
          <w:tcPr>
            <w:tcW w:w="1596" w:type="dxa"/>
          </w:tcPr>
          <w:p w:rsidR="00B84129" w:rsidRDefault="00B84129" w:rsidP="00B84129">
            <w:pPr>
              <w:spacing w:line="276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Quarterly:</w:t>
            </w:r>
          </w:p>
        </w:tc>
        <w:tc>
          <w:tcPr>
            <w:tcW w:w="1596" w:type="dxa"/>
          </w:tcPr>
          <w:p w:rsidR="00B84129" w:rsidRDefault="0057251C" w:rsidP="00EB10C0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="00EB10C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596" w:type="dxa"/>
          </w:tcPr>
          <w:p w:rsidR="00B84129" w:rsidRDefault="00B84129" w:rsidP="00B84129">
            <w:pPr>
              <w:spacing w:line="276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Annual:</w:t>
            </w:r>
          </w:p>
        </w:tc>
        <w:tc>
          <w:tcPr>
            <w:tcW w:w="1596" w:type="dxa"/>
          </w:tcPr>
          <w:p w:rsidR="00B84129" w:rsidRDefault="0057251C" w:rsidP="00B84129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="00EB10C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596" w:type="dxa"/>
          </w:tcPr>
          <w:p w:rsidR="00B84129" w:rsidRDefault="00B84129" w:rsidP="00B84129">
            <w:pPr>
              <w:spacing w:line="276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Extension:</w:t>
            </w:r>
          </w:p>
        </w:tc>
        <w:tc>
          <w:tcPr>
            <w:tcW w:w="1596" w:type="dxa"/>
          </w:tcPr>
          <w:p w:rsidR="00B84129" w:rsidRDefault="0057251C" w:rsidP="00B84129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="00EB10C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B84129" w:rsidRDefault="00B84129" w:rsidP="00B84129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810"/>
        <w:gridCol w:w="1464"/>
        <w:gridCol w:w="786"/>
        <w:gridCol w:w="360"/>
        <w:gridCol w:w="630"/>
        <w:gridCol w:w="2250"/>
        <w:gridCol w:w="762"/>
        <w:gridCol w:w="1596"/>
      </w:tblGrid>
      <w:tr w:rsidR="00B84129" w:rsidTr="00EB10C0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B84129" w:rsidRDefault="00B84129" w:rsidP="00B84129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sdt>
          <w:sdtPr>
            <w:rPr>
              <w:sz w:val="24"/>
              <w:szCs w:val="24"/>
            </w:rPr>
            <w:id w:val="33766895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2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84129" w:rsidRDefault="00EB10C0" w:rsidP="00B84129">
                <w:pPr>
                  <w:spacing w:line="276" w:lineRule="auto"/>
                  <w:contextualSpacing/>
                  <w:rPr>
                    <w:sz w:val="24"/>
                    <w:szCs w:val="24"/>
                  </w:rPr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29" w:rsidRDefault="00B84129" w:rsidP="00B84129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 ID:</w:t>
            </w:r>
          </w:p>
        </w:tc>
        <w:sdt>
          <w:sdtPr>
            <w:rPr>
              <w:sz w:val="24"/>
              <w:szCs w:val="24"/>
            </w:rPr>
            <w:id w:val="33766896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8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84129" w:rsidRDefault="00EB10C0" w:rsidP="00B84129">
                <w:pPr>
                  <w:spacing w:line="276" w:lineRule="auto"/>
                  <w:contextualSpacing/>
                  <w:rPr>
                    <w:sz w:val="24"/>
                    <w:szCs w:val="24"/>
                  </w:rPr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84129" w:rsidRDefault="00B84129" w:rsidP="00B84129">
            <w:pPr>
              <w:spacing w:line="276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sdt>
          <w:sdtPr>
            <w:rPr>
              <w:sz w:val="24"/>
              <w:szCs w:val="24"/>
            </w:rPr>
            <w:id w:val="337668961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84129" w:rsidRDefault="00EB10C0" w:rsidP="00B84129">
                <w:pPr>
                  <w:spacing w:line="276" w:lineRule="auto"/>
                  <w:contextualSpacing/>
                  <w:rPr>
                    <w:sz w:val="24"/>
                    <w:szCs w:val="24"/>
                  </w:rPr>
                </w:pPr>
                <w:r w:rsidRPr="00D64B9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84129" w:rsidTr="00EB10C0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29" w:rsidRDefault="00B84129" w:rsidP="00B84129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Manager:</w:t>
            </w:r>
          </w:p>
        </w:tc>
        <w:sdt>
          <w:sdtPr>
            <w:rPr>
              <w:sz w:val="24"/>
              <w:szCs w:val="24"/>
            </w:rPr>
            <w:id w:val="33766896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2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84129" w:rsidRDefault="00EB10C0" w:rsidP="00B84129">
                <w:pPr>
                  <w:spacing w:line="276" w:lineRule="auto"/>
                  <w:contextualSpacing/>
                  <w:rPr>
                    <w:sz w:val="24"/>
                    <w:szCs w:val="24"/>
                  </w:rPr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29" w:rsidRDefault="00B84129" w:rsidP="00B84129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Agency:</w:t>
            </w:r>
          </w:p>
        </w:tc>
        <w:sdt>
          <w:sdtPr>
            <w:rPr>
              <w:sz w:val="24"/>
              <w:szCs w:val="24"/>
            </w:rPr>
            <w:id w:val="33766896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60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84129" w:rsidRDefault="00EB10C0" w:rsidP="00B84129">
                <w:pPr>
                  <w:spacing w:line="276" w:lineRule="auto"/>
                  <w:contextualSpacing/>
                  <w:rPr>
                    <w:sz w:val="24"/>
                    <w:szCs w:val="24"/>
                  </w:rPr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84129" w:rsidRDefault="00B84129" w:rsidP="006133BA">
      <w:pPr>
        <w:contextualSpacing/>
        <w:rPr>
          <w:sz w:val="24"/>
          <w:szCs w:val="24"/>
        </w:rPr>
      </w:pPr>
    </w:p>
    <w:p w:rsidR="00B84129" w:rsidRDefault="00B84129" w:rsidP="006133BA">
      <w:pPr>
        <w:contextualSpacing/>
        <w:rPr>
          <w:sz w:val="24"/>
          <w:szCs w:val="24"/>
        </w:rPr>
      </w:pPr>
      <w:r>
        <w:rPr>
          <w:sz w:val="24"/>
          <w:szCs w:val="24"/>
        </w:rPr>
        <w:t>Instructions: Select the answer that best describes family circumstances in the past quarter.</w:t>
      </w:r>
    </w:p>
    <w:p w:rsidR="00B84129" w:rsidRPr="006133BA" w:rsidRDefault="00B84129" w:rsidP="006133BA">
      <w:pPr>
        <w:rPr>
          <w:sz w:val="24"/>
          <w:szCs w:val="24"/>
        </w:rPr>
      </w:pPr>
    </w:p>
    <w:p w:rsidR="006133BA" w:rsidRPr="006133BA" w:rsidRDefault="00B84129" w:rsidP="006133B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6133BA">
        <w:rPr>
          <w:sz w:val="24"/>
          <w:szCs w:val="24"/>
        </w:rPr>
        <w:t>Client arrives on time and prepared for meetings and activities.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1890"/>
        <w:gridCol w:w="1710"/>
        <w:gridCol w:w="1170"/>
        <w:gridCol w:w="2070"/>
        <w:gridCol w:w="2160"/>
      </w:tblGrid>
      <w:tr w:rsidR="006133BA" w:rsidTr="00EB10C0">
        <w:tc>
          <w:tcPr>
            <w:tcW w:w="1188" w:type="dxa"/>
          </w:tcPr>
          <w:p w:rsidR="006133BA" w:rsidRDefault="006133BA" w:rsidP="00FB3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</w:t>
            </w:r>
            <w:r w:rsidR="00EB10C0">
              <w:rPr>
                <w:sz w:val="24"/>
                <w:szCs w:val="24"/>
              </w:rPr>
              <w:t xml:space="preserve">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="00EB10C0"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890" w:type="dxa"/>
          </w:tcPr>
          <w:p w:rsidR="006133BA" w:rsidRDefault="006133BA" w:rsidP="00FB3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Occasionally</w:t>
            </w:r>
            <w:r w:rsidR="00EB10C0">
              <w:rPr>
                <w:sz w:val="24"/>
                <w:szCs w:val="24"/>
              </w:rPr>
              <w:t xml:space="preserve">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="00EB10C0"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710" w:type="dxa"/>
          </w:tcPr>
          <w:p w:rsidR="006133BA" w:rsidRDefault="006133BA" w:rsidP="00FB3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</w:t>
            </w:r>
            <w:r w:rsidR="00EB10C0">
              <w:rPr>
                <w:sz w:val="24"/>
                <w:szCs w:val="24"/>
              </w:rPr>
              <w:t xml:space="preserve">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5"/>
            <w:r w:rsidR="00EB10C0">
              <w:rPr>
                <w:sz w:val="24"/>
                <w:szCs w:val="24"/>
              </w:rPr>
              <w:instrText xml:space="preserve"> FORMCHECKBOX </w:instrText>
            </w:r>
            <w:r w:rsidR="00D86365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170" w:type="dxa"/>
          </w:tcPr>
          <w:p w:rsidR="006133BA" w:rsidRDefault="006133BA" w:rsidP="00FB3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Often</w:t>
            </w:r>
            <w:r w:rsidR="00EB10C0">
              <w:rPr>
                <w:sz w:val="24"/>
                <w:szCs w:val="24"/>
              </w:rPr>
              <w:t xml:space="preserve">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6"/>
            <w:r w:rsidR="00EB10C0">
              <w:rPr>
                <w:sz w:val="24"/>
                <w:szCs w:val="24"/>
              </w:rPr>
              <w:instrText xml:space="preserve"> FORMCHECKBOX </w:instrText>
            </w:r>
            <w:r w:rsidR="00D86365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070" w:type="dxa"/>
          </w:tcPr>
          <w:p w:rsidR="006133BA" w:rsidRDefault="006133BA" w:rsidP="00FB3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Almost always</w:t>
            </w:r>
            <w:r w:rsidR="00EB10C0">
              <w:rPr>
                <w:sz w:val="24"/>
                <w:szCs w:val="24"/>
              </w:rPr>
              <w:t xml:space="preserve">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="00EB10C0"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160" w:type="dxa"/>
          </w:tcPr>
          <w:p w:rsidR="006133BA" w:rsidRDefault="006133BA" w:rsidP="00FB3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applicable</w:t>
            </w:r>
            <w:r w:rsidR="00EB10C0">
              <w:rPr>
                <w:sz w:val="24"/>
                <w:szCs w:val="24"/>
              </w:rPr>
              <w:t xml:space="preserve">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="00EB10C0"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133BA" w:rsidRPr="006133BA" w:rsidRDefault="006133BA" w:rsidP="006133BA">
      <w:pPr>
        <w:ind w:left="360"/>
        <w:rPr>
          <w:sz w:val="24"/>
          <w:szCs w:val="24"/>
        </w:rPr>
      </w:pPr>
    </w:p>
    <w:p w:rsidR="00AB7DFF" w:rsidRPr="006133BA" w:rsidRDefault="00B84129" w:rsidP="006133B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6133BA">
        <w:rPr>
          <w:sz w:val="24"/>
          <w:szCs w:val="24"/>
        </w:rPr>
        <w:t>Client follows through on steps identified on the FSSP and partner plans.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1890"/>
        <w:gridCol w:w="1710"/>
        <w:gridCol w:w="1170"/>
        <w:gridCol w:w="2070"/>
        <w:gridCol w:w="2160"/>
      </w:tblGrid>
      <w:tr w:rsidR="00EB10C0" w:rsidTr="00EB10C0">
        <w:tc>
          <w:tcPr>
            <w:tcW w:w="1188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Never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Occasionally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Sometimes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86365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Often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86365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Almost always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applicable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</w:tr>
    </w:tbl>
    <w:p w:rsidR="00AB7DFF" w:rsidRPr="006133BA" w:rsidRDefault="00AB7DFF" w:rsidP="006133BA">
      <w:pPr>
        <w:ind w:left="360"/>
        <w:rPr>
          <w:sz w:val="24"/>
          <w:szCs w:val="24"/>
        </w:rPr>
      </w:pPr>
    </w:p>
    <w:p w:rsidR="00B84129" w:rsidRPr="006133BA" w:rsidRDefault="00B84129" w:rsidP="006133B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6133BA">
        <w:rPr>
          <w:sz w:val="24"/>
          <w:szCs w:val="24"/>
        </w:rPr>
        <w:t>Client is able to plan for and or overcome challenges to completing steps and participation in identified activities.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1890"/>
        <w:gridCol w:w="1710"/>
        <w:gridCol w:w="1170"/>
        <w:gridCol w:w="2070"/>
        <w:gridCol w:w="2160"/>
      </w:tblGrid>
      <w:tr w:rsidR="00EB10C0" w:rsidTr="00EB10C0">
        <w:tc>
          <w:tcPr>
            <w:tcW w:w="1188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Never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Occasionally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Sometimes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86365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Often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Almost always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applicable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</w:tr>
    </w:tbl>
    <w:p w:rsidR="00AB7DFF" w:rsidRPr="006133BA" w:rsidRDefault="00AB7DFF" w:rsidP="006133BA">
      <w:pPr>
        <w:ind w:left="360"/>
        <w:rPr>
          <w:sz w:val="24"/>
          <w:szCs w:val="24"/>
        </w:rPr>
      </w:pPr>
    </w:p>
    <w:p w:rsidR="00596334" w:rsidRPr="006133BA" w:rsidRDefault="00596334" w:rsidP="006133B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6133BA">
        <w:rPr>
          <w:sz w:val="24"/>
          <w:szCs w:val="24"/>
        </w:rPr>
        <w:t>Client is able to accept guidance and supervision at work, training, and other structured settings.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1890"/>
        <w:gridCol w:w="1710"/>
        <w:gridCol w:w="1170"/>
        <w:gridCol w:w="2070"/>
        <w:gridCol w:w="2160"/>
      </w:tblGrid>
      <w:tr w:rsidR="00EB10C0" w:rsidTr="00EB10C0">
        <w:tc>
          <w:tcPr>
            <w:tcW w:w="1188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Never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Occasionally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Sometimes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Often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Almost always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applicable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</w:tr>
    </w:tbl>
    <w:p w:rsidR="00AB7DFF" w:rsidRPr="006133BA" w:rsidRDefault="00AB7DFF" w:rsidP="006133BA">
      <w:pPr>
        <w:ind w:left="360"/>
        <w:rPr>
          <w:sz w:val="24"/>
          <w:szCs w:val="24"/>
        </w:rPr>
      </w:pPr>
    </w:p>
    <w:p w:rsidR="00B84129" w:rsidRPr="006133BA" w:rsidRDefault="00B84129" w:rsidP="006133B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6133BA">
        <w:rPr>
          <w:sz w:val="24"/>
          <w:szCs w:val="24"/>
        </w:rPr>
        <w:t>Client and their family are stable and able to successfully manage daily life and obligations.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1890"/>
        <w:gridCol w:w="1710"/>
        <w:gridCol w:w="1170"/>
        <w:gridCol w:w="2070"/>
        <w:gridCol w:w="2160"/>
      </w:tblGrid>
      <w:tr w:rsidR="00EB10C0" w:rsidTr="00EB10C0">
        <w:tc>
          <w:tcPr>
            <w:tcW w:w="1188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Never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Occasionally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Sometimes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Often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Almost always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applicable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</w:tr>
    </w:tbl>
    <w:p w:rsidR="006133BA" w:rsidRPr="006133BA" w:rsidRDefault="006133BA" w:rsidP="006133BA">
      <w:pPr>
        <w:ind w:left="360"/>
        <w:rPr>
          <w:sz w:val="24"/>
          <w:szCs w:val="24"/>
        </w:rPr>
      </w:pPr>
    </w:p>
    <w:p w:rsidR="00B84129" w:rsidRPr="006133BA" w:rsidRDefault="00B84129" w:rsidP="006133B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6133BA">
        <w:rPr>
          <w:sz w:val="24"/>
          <w:szCs w:val="24"/>
        </w:rPr>
        <w:lastRenderedPageBreak/>
        <w:t>Client is able to complete tasks and access needed health and other services independently.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1890"/>
        <w:gridCol w:w="1710"/>
        <w:gridCol w:w="1170"/>
        <w:gridCol w:w="2070"/>
        <w:gridCol w:w="2160"/>
      </w:tblGrid>
      <w:tr w:rsidR="00EB10C0" w:rsidTr="00EB10C0">
        <w:tc>
          <w:tcPr>
            <w:tcW w:w="1188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Never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Occasionally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Sometimes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Often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Almost always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applicable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</w:tr>
    </w:tbl>
    <w:p w:rsidR="00AB7DFF" w:rsidRPr="006133BA" w:rsidRDefault="00AB7DFF" w:rsidP="006133BA">
      <w:pPr>
        <w:ind w:left="360"/>
        <w:rPr>
          <w:sz w:val="24"/>
          <w:szCs w:val="24"/>
        </w:rPr>
      </w:pPr>
    </w:p>
    <w:p w:rsidR="00B84129" w:rsidRPr="006133BA" w:rsidRDefault="00B84129" w:rsidP="006133B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6133BA">
        <w:rPr>
          <w:sz w:val="24"/>
          <w:szCs w:val="24"/>
        </w:rPr>
        <w:t>Client understands and is able to meet workplace expectations for professional conduct – behavior is appropriate for work and public settings.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1890"/>
        <w:gridCol w:w="1710"/>
        <w:gridCol w:w="1170"/>
        <w:gridCol w:w="2070"/>
        <w:gridCol w:w="2160"/>
      </w:tblGrid>
      <w:tr w:rsidR="00EB10C0" w:rsidTr="00EB10C0">
        <w:tc>
          <w:tcPr>
            <w:tcW w:w="1188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Never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Occasionally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Sometimes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Often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Almost always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applicable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</w:tr>
    </w:tbl>
    <w:p w:rsidR="00AB7DFF" w:rsidRPr="006133BA" w:rsidRDefault="00AB7DFF" w:rsidP="006133BA">
      <w:pPr>
        <w:ind w:left="360"/>
        <w:rPr>
          <w:sz w:val="24"/>
          <w:szCs w:val="24"/>
        </w:rPr>
      </w:pPr>
    </w:p>
    <w:p w:rsidR="00B84129" w:rsidRPr="006133BA" w:rsidRDefault="00596334" w:rsidP="006133B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6133BA">
        <w:rPr>
          <w:sz w:val="24"/>
          <w:szCs w:val="24"/>
        </w:rPr>
        <w:t>Children and family members with health or other challenges are maintaining and or making progress towards health and wellness goals.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1890"/>
        <w:gridCol w:w="1710"/>
        <w:gridCol w:w="1170"/>
        <w:gridCol w:w="2070"/>
        <w:gridCol w:w="2160"/>
      </w:tblGrid>
      <w:tr w:rsidR="00EB10C0" w:rsidTr="00EB10C0">
        <w:tc>
          <w:tcPr>
            <w:tcW w:w="1188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Never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Occasionally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Sometimes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Often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Almost always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applicable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</w:tr>
    </w:tbl>
    <w:p w:rsidR="00AB7DFF" w:rsidRPr="006133BA" w:rsidRDefault="00AB7DFF" w:rsidP="006133BA">
      <w:pPr>
        <w:ind w:left="360"/>
        <w:rPr>
          <w:sz w:val="24"/>
          <w:szCs w:val="24"/>
        </w:rPr>
      </w:pPr>
    </w:p>
    <w:p w:rsidR="00596334" w:rsidRPr="006133BA" w:rsidRDefault="00596334" w:rsidP="006133B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6133BA">
        <w:rPr>
          <w:sz w:val="24"/>
          <w:szCs w:val="24"/>
        </w:rPr>
        <w:t>Family is progressing through identified activities, services, and partner plans timely.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1890"/>
        <w:gridCol w:w="1710"/>
        <w:gridCol w:w="1170"/>
        <w:gridCol w:w="2070"/>
        <w:gridCol w:w="2160"/>
      </w:tblGrid>
      <w:tr w:rsidR="00EB10C0" w:rsidTr="00EB10C0">
        <w:tc>
          <w:tcPr>
            <w:tcW w:w="1188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Never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Occasionally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Sometimes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Often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Almost always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EB10C0" w:rsidRDefault="00EB10C0" w:rsidP="00E47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applicable </w:t>
            </w:r>
            <w:r w:rsidR="0057251C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51C">
              <w:rPr>
                <w:sz w:val="24"/>
                <w:szCs w:val="24"/>
              </w:rPr>
            </w:r>
            <w:r w:rsidR="0057251C">
              <w:rPr>
                <w:sz w:val="24"/>
                <w:szCs w:val="24"/>
              </w:rPr>
              <w:fldChar w:fldCharType="separate"/>
            </w:r>
            <w:r w:rsidR="0057251C">
              <w:rPr>
                <w:sz w:val="24"/>
                <w:szCs w:val="24"/>
              </w:rPr>
              <w:fldChar w:fldCharType="end"/>
            </w:r>
          </w:p>
        </w:tc>
      </w:tr>
    </w:tbl>
    <w:p w:rsidR="00AB7DFF" w:rsidRPr="006133BA" w:rsidRDefault="00AB7DFF" w:rsidP="006133BA">
      <w:pPr>
        <w:ind w:left="360"/>
        <w:rPr>
          <w:sz w:val="24"/>
          <w:szCs w:val="24"/>
        </w:rPr>
      </w:pPr>
    </w:p>
    <w:p w:rsidR="00596334" w:rsidRDefault="00596334" w:rsidP="006133B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Social Security Application Service – client and provider are actively working towards successful applications for Social Security benefits and in the past 90 days have:</w:t>
      </w:r>
    </w:p>
    <w:p w:rsidR="006133BA" w:rsidRDefault="006133BA" w:rsidP="006133BA">
      <w:pPr>
        <w:pStyle w:val="ListParagraph"/>
        <w:ind w:left="360"/>
        <w:rPr>
          <w:sz w:val="24"/>
          <w:szCs w:val="24"/>
        </w:rPr>
      </w:pPr>
    </w:p>
    <w:p w:rsidR="00596334" w:rsidRDefault="0057251C" w:rsidP="006133B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59633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 w:rsidR="00596334">
        <w:rPr>
          <w:sz w:val="24"/>
          <w:szCs w:val="24"/>
        </w:rPr>
        <w:t>Not applicable.</w:t>
      </w:r>
    </w:p>
    <w:p w:rsidR="00596334" w:rsidRDefault="0057251C" w:rsidP="006133B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59633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 w:rsidR="00596334">
        <w:rPr>
          <w:sz w:val="24"/>
          <w:szCs w:val="24"/>
        </w:rPr>
        <w:t>No action taken.</w:t>
      </w:r>
    </w:p>
    <w:p w:rsidR="00596334" w:rsidRDefault="0057251C" w:rsidP="006133B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59633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 w:rsidR="00596334">
        <w:rPr>
          <w:sz w:val="24"/>
          <w:szCs w:val="24"/>
        </w:rPr>
        <w:t>Acted on referral for SASS – conducted initial meeting and evaluation.</w:t>
      </w:r>
    </w:p>
    <w:p w:rsidR="00596334" w:rsidRDefault="0057251C" w:rsidP="006133BA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59633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 w:rsidR="00596334">
        <w:rPr>
          <w:sz w:val="24"/>
          <w:szCs w:val="24"/>
        </w:rPr>
        <w:t>Client has received assessments, SASS provider is collecting documentation, packet or applications are being drafted.</w:t>
      </w:r>
    </w:p>
    <w:p w:rsidR="00596334" w:rsidRDefault="0057251C" w:rsidP="006133B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59633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 w:rsidR="00596334">
        <w:rPr>
          <w:sz w:val="24"/>
          <w:szCs w:val="24"/>
        </w:rPr>
        <w:t>Application completed – packet submitted to SSA and waiting on determination.</w:t>
      </w:r>
    </w:p>
    <w:p w:rsidR="00FB32D6" w:rsidRDefault="0057251C" w:rsidP="006133BA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59633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  <w:r w:rsidR="00596334">
        <w:rPr>
          <w:sz w:val="24"/>
          <w:szCs w:val="24"/>
        </w:rPr>
        <w:t xml:space="preserve">Response to SSA – if needed working to provide SSA with additional documents to support </w:t>
      </w:r>
      <w:r w:rsidR="00596334" w:rsidRPr="00AB7DFF">
        <w:rPr>
          <w:sz w:val="24"/>
          <w:szCs w:val="24"/>
        </w:rPr>
        <w:t>application or appeal.</w:t>
      </w:r>
    </w:p>
    <w:p w:rsidR="00FB32D6" w:rsidRDefault="00FB32D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B32D6" w:rsidRDefault="00FB32D6" w:rsidP="00FB32D6">
      <w:pPr>
        <w:spacing w:line="240" w:lineRule="auto"/>
        <w:contextualSpacing/>
        <w:jc w:val="center"/>
      </w:pPr>
      <w:r w:rsidRPr="00B84129">
        <w:rPr>
          <w:noProof/>
        </w:rPr>
        <w:lastRenderedPageBreak/>
        <w:drawing>
          <wp:inline distT="0" distB="0" distL="0" distR="0">
            <wp:extent cx="4829175" cy="857250"/>
            <wp:effectExtent l="19050" t="0" r="9525" b="0"/>
            <wp:docPr id="1" name="Picture 1" descr="Alaska Department of Health &amp; Social Services, Division of Public As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ska Department of Health &amp; Social Services, Division of Public Assistan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2D6" w:rsidRPr="00B84129" w:rsidRDefault="00D86365" w:rsidP="00FB32D6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FAMILY </w:t>
      </w:r>
      <w:r w:rsidR="00FB32D6" w:rsidRPr="00B84129">
        <w:rPr>
          <w:b/>
          <w:sz w:val="28"/>
          <w:szCs w:val="28"/>
        </w:rPr>
        <w:t>PROGRESS</w:t>
      </w:r>
      <w:r>
        <w:rPr>
          <w:b/>
          <w:sz w:val="28"/>
          <w:szCs w:val="28"/>
        </w:rPr>
        <w:t xml:space="preserve"> REPORT</w:t>
      </w:r>
    </w:p>
    <w:p w:rsidR="00FB32D6" w:rsidRDefault="00FB32D6" w:rsidP="00FB32D6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C</w:t>
      </w:r>
      <w:r w:rsidRPr="00B84129">
        <w:rPr>
          <w:b/>
          <w:sz w:val="28"/>
          <w:szCs w:val="28"/>
        </w:rPr>
        <w:t xml:space="preserve">: </w:t>
      </w:r>
      <w:r w:rsidR="00722B2E">
        <w:rPr>
          <w:b/>
          <w:sz w:val="28"/>
          <w:szCs w:val="28"/>
        </w:rPr>
        <w:t>Access to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722B2E" w:rsidTr="008B6AAC">
        <w:tc>
          <w:tcPr>
            <w:tcW w:w="1596" w:type="dxa"/>
          </w:tcPr>
          <w:p w:rsidR="00722B2E" w:rsidRDefault="00722B2E" w:rsidP="00722B2E">
            <w:pPr>
              <w:spacing w:line="276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Quarterly:</w:t>
            </w:r>
          </w:p>
        </w:tc>
        <w:tc>
          <w:tcPr>
            <w:tcW w:w="1596" w:type="dxa"/>
          </w:tcPr>
          <w:p w:rsidR="00722B2E" w:rsidRDefault="0057251C" w:rsidP="00722B2E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="008B6AA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596" w:type="dxa"/>
          </w:tcPr>
          <w:p w:rsidR="00722B2E" w:rsidRDefault="00722B2E" w:rsidP="00722B2E">
            <w:pPr>
              <w:spacing w:line="276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Annual:</w:t>
            </w:r>
          </w:p>
        </w:tc>
        <w:tc>
          <w:tcPr>
            <w:tcW w:w="1596" w:type="dxa"/>
          </w:tcPr>
          <w:p w:rsidR="00722B2E" w:rsidRDefault="0057251C" w:rsidP="00722B2E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="008B6AA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596" w:type="dxa"/>
          </w:tcPr>
          <w:p w:rsidR="00722B2E" w:rsidRDefault="00722B2E" w:rsidP="00722B2E">
            <w:pPr>
              <w:spacing w:line="276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Extension:</w:t>
            </w:r>
          </w:p>
        </w:tc>
        <w:tc>
          <w:tcPr>
            <w:tcW w:w="1596" w:type="dxa"/>
          </w:tcPr>
          <w:p w:rsidR="00722B2E" w:rsidRDefault="0057251C" w:rsidP="00722B2E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 w:rsidR="008B6AA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722B2E" w:rsidRDefault="00722B2E" w:rsidP="00722B2E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810"/>
        <w:gridCol w:w="1464"/>
        <w:gridCol w:w="786"/>
        <w:gridCol w:w="360"/>
        <w:gridCol w:w="630"/>
        <w:gridCol w:w="2250"/>
        <w:gridCol w:w="762"/>
        <w:gridCol w:w="1596"/>
      </w:tblGrid>
      <w:tr w:rsidR="008B6AAC" w:rsidTr="00E47A5C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8B6AAC" w:rsidRDefault="008B6AAC" w:rsidP="00E47A5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sdt>
          <w:sdtPr>
            <w:rPr>
              <w:sz w:val="24"/>
              <w:szCs w:val="24"/>
            </w:rPr>
            <w:id w:val="337668974"/>
            <w:placeholder>
              <w:docPart w:val="3A257329E3F54D89837ACAD89D62B810"/>
            </w:placeholder>
            <w:showingPlcHdr/>
            <w:text/>
          </w:sdtPr>
          <w:sdtContent>
            <w:tc>
              <w:tcPr>
                <w:tcW w:w="22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6AAC" w:rsidRDefault="008B6AAC" w:rsidP="00E47A5C">
                <w:pPr>
                  <w:spacing w:line="276" w:lineRule="auto"/>
                  <w:contextualSpacing/>
                  <w:rPr>
                    <w:sz w:val="24"/>
                    <w:szCs w:val="24"/>
                  </w:rPr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AAC" w:rsidRDefault="008B6AAC" w:rsidP="00E47A5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 ID:</w:t>
            </w:r>
          </w:p>
        </w:tc>
        <w:sdt>
          <w:sdtPr>
            <w:rPr>
              <w:sz w:val="24"/>
              <w:szCs w:val="24"/>
            </w:rPr>
            <w:id w:val="337668975"/>
            <w:placeholder>
              <w:docPart w:val="3A257329E3F54D89837ACAD89D62B810"/>
            </w:placeholder>
            <w:showingPlcHdr/>
            <w:text/>
          </w:sdtPr>
          <w:sdtContent>
            <w:tc>
              <w:tcPr>
                <w:tcW w:w="28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6AAC" w:rsidRDefault="008B6AAC" w:rsidP="00E47A5C">
                <w:pPr>
                  <w:spacing w:line="276" w:lineRule="auto"/>
                  <w:contextualSpacing/>
                  <w:rPr>
                    <w:sz w:val="24"/>
                    <w:szCs w:val="24"/>
                  </w:rPr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B6AAC" w:rsidRDefault="008B6AAC" w:rsidP="00E47A5C">
            <w:pPr>
              <w:spacing w:line="276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sdt>
          <w:sdtPr>
            <w:rPr>
              <w:sz w:val="24"/>
              <w:szCs w:val="24"/>
            </w:rPr>
            <w:id w:val="337668976"/>
            <w:placeholder>
              <w:docPart w:val="E93E005D897E4F08A83BF0CBD4417C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6AAC" w:rsidRDefault="008B6AAC" w:rsidP="00E47A5C">
                <w:pPr>
                  <w:spacing w:line="276" w:lineRule="auto"/>
                  <w:contextualSpacing/>
                  <w:rPr>
                    <w:sz w:val="24"/>
                    <w:szCs w:val="24"/>
                  </w:rPr>
                </w:pPr>
                <w:r w:rsidRPr="00D64B9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B6AAC" w:rsidTr="00E47A5C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AAC" w:rsidRDefault="008B6AAC" w:rsidP="00E47A5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Manager:</w:t>
            </w:r>
          </w:p>
        </w:tc>
        <w:sdt>
          <w:sdtPr>
            <w:rPr>
              <w:sz w:val="24"/>
              <w:szCs w:val="24"/>
            </w:rPr>
            <w:id w:val="337668977"/>
            <w:placeholder>
              <w:docPart w:val="3A257329E3F54D89837ACAD89D62B810"/>
            </w:placeholder>
            <w:showingPlcHdr/>
            <w:text/>
          </w:sdtPr>
          <w:sdtContent>
            <w:tc>
              <w:tcPr>
                <w:tcW w:w="22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6AAC" w:rsidRDefault="008B6AAC" w:rsidP="00E47A5C">
                <w:pPr>
                  <w:spacing w:line="276" w:lineRule="auto"/>
                  <w:contextualSpacing/>
                  <w:rPr>
                    <w:sz w:val="24"/>
                    <w:szCs w:val="24"/>
                  </w:rPr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AAC" w:rsidRDefault="008B6AAC" w:rsidP="00E47A5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Agency:</w:t>
            </w:r>
          </w:p>
        </w:tc>
        <w:sdt>
          <w:sdtPr>
            <w:rPr>
              <w:sz w:val="24"/>
              <w:szCs w:val="24"/>
            </w:rPr>
            <w:id w:val="337668978"/>
            <w:placeholder>
              <w:docPart w:val="3A257329E3F54D89837ACAD89D62B810"/>
            </w:placeholder>
            <w:showingPlcHdr/>
            <w:text/>
          </w:sdtPr>
          <w:sdtContent>
            <w:tc>
              <w:tcPr>
                <w:tcW w:w="460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6AAC" w:rsidRDefault="008B6AAC" w:rsidP="00E47A5C">
                <w:pPr>
                  <w:spacing w:line="276" w:lineRule="auto"/>
                  <w:contextualSpacing/>
                  <w:rPr>
                    <w:sz w:val="24"/>
                    <w:szCs w:val="24"/>
                  </w:rPr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96334" w:rsidRPr="00B04604" w:rsidRDefault="00596334" w:rsidP="00722B2E">
      <w:pPr>
        <w:pStyle w:val="ListParagraph"/>
        <w:ind w:left="360" w:hanging="360"/>
      </w:pPr>
    </w:p>
    <w:p w:rsidR="00B04604" w:rsidRDefault="00722B2E" w:rsidP="00722B2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For each of the services listed below, please address the following questions for each service utilized by the client.</w:t>
      </w:r>
    </w:p>
    <w:p w:rsidR="00B04604" w:rsidRPr="00B04604" w:rsidRDefault="00B04604" w:rsidP="00722B2E">
      <w:pPr>
        <w:pStyle w:val="ListParagraph"/>
        <w:ind w:left="0"/>
      </w:pPr>
    </w:p>
    <w:p w:rsidR="00722B2E" w:rsidRPr="00B04604" w:rsidRDefault="00722B2E" w:rsidP="00722B2E">
      <w:pPr>
        <w:pStyle w:val="ListParagraph"/>
        <w:numPr>
          <w:ilvl w:val="0"/>
          <w:numId w:val="3"/>
        </w:numPr>
      </w:pPr>
      <w:r w:rsidRPr="00B04604">
        <w:t>Alcohol / substance abuse assessment</w:t>
      </w:r>
    </w:p>
    <w:p w:rsidR="00722B2E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Alcohol / substance abuse treatment</w:t>
      </w:r>
    </w:p>
    <w:p w:rsidR="008556AD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Behavioral health assessment</w:t>
      </w:r>
    </w:p>
    <w:p w:rsidR="008556AD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Behavioral health treatment</w:t>
      </w:r>
    </w:p>
    <w:p w:rsidR="008556AD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Children’s behavioral health service</w:t>
      </w:r>
    </w:p>
    <w:p w:rsidR="008556AD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Children’s infant learning</w:t>
      </w:r>
    </w:p>
    <w:p w:rsidR="008556AD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Children’s other services</w:t>
      </w:r>
    </w:p>
    <w:p w:rsidR="008556AD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Children’s respite</w:t>
      </w:r>
    </w:p>
    <w:p w:rsidR="008556AD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Domestic violence counseling</w:t>
      </w:r>
    </w:p>
    <w:p w:rsidR="008556AD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Domestic violence shelter</w:t>
      </w:r>
    </w:p>
    <w:p w:rsidR="008556AD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Family counseling</w:t>
      </w:r>
    </w:p>
    <w:p w:rsidR="008556AD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GED classes /tutoring</w:t>
      </w:r>
    </w:p>
    <w:p w:rsidR="008556AD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GED testing</w:t>
      </w:r>
    </w:p>
    <w:p w:rsidR="008556AD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Health assessment for capacity to work</w:t>
      </w:r>
    </w:p>
    <w:p w:rsidR="008556AD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Homeless shelter</w:t>
      </w:r>
    </w:p>
    <w:p w:rsidR="008556AD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Housing subsidy / public housing</w:t>
      </w:r>
    </w:p>
    <w:p w:rsidR="008556AD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Job development</w:t>
      </w:r>
    </w:p>
    <w:p w:rsidR="008556AD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Transitional housing</w:t>
      </w:r>
    </w:p>
    <w:p w:rsidR="008556AD" w:rsidRPr="00B04604" w:rsidRDefault="008556AD" w:rsidP="00722B2E">
      <w:pPr>
        <w:pStyle w:val="ListParagraph"/>
        <w:numPr>
          <w:ilvl w:val="0"/>
          <w:numId w:val="3"/>
        </w:numPr>
      </w:pPr>
      <w:r w:rsidRPr="00B04604">
        <w:t>Work experience placement</w:t>
      </w:r>
    </w:p>
    <w:p w:rsidR="008556AD" w:rsidRDefault="008556AD" w:rsidP="00722B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4604">
        <w:t>Other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450"/>
        <w:gridCol w:w="360"/>
        <w:gridCol w:w="900"/>
        <w:gridCol w:w="1260"/>
        <w:gridCol w:w="900"/>
        <w:gridCol w:w="540"/>
        <w:gridCol w:w="540"/>
        <w:gridCol w:w="450"/>
        <w:gridCol w:w="270"/>
        <w:gridCol w:w="1080"/>
        <w:gridCol w:w="1908"/>
      </w:tblGrid>
      <w:tr w:rsidR="00A643CA" w:rsidRPr="00A643CA" w:rsidTr="0027234C">
        <w:tc>
          <w:tcPr>
            <w:tcW w:w="918" w:type="dxa"/>
          </w:tcPr>
          <w:p w:rsidR="00A643CA" w:rsidRPr="00A643CA" w:rsidRDefault="00A643CA" w:rsidP="00694970">
            <w:pPr>
              <w:contextualSpacing/>
            </w:pPr>
            <w:r w:rsidRPr="00A643CA">
              <w:t>Service:</w:t>
            </w:r>
          </w:p>
        </w:tc>
        <w:sdt>
          <w:sdtPr>
            <w:id w:val="33766897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870" w:type="dxa"/>
                <w:gridSpan w:val="5"/>
                <w:tcBorders>
                  <w:bottom w:val="single" w:sz="4" w:space="0" w:color="auto"/>
                </w:tcBorders>
              </w:tcPr>
              <w:p w:rsidR="00A643CA" w:rsidRPr="00A643CA" w:rsidRDefault="00F40FC2" w:rsidP="00694970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  <w:gridSpan w:val="4"/>
          </w:tcPr>
          <w:p w:rsidR="00A643CA" w:rsidRPr="00A643CA" w:rsidRDefault="00A643CA" w:rsidP="00694970">
            <w:pPr>
              <w:contextualSpacing/>
            </w:pPr>
            <w:r w:rsidRPr="00A643CA">
              <w:t>Service Provider:</w:t>
            </w:r>
          </w:p>
        </w:tc>
        <w:sdt>
          <w:sdtPr>
            <w:id w:val="33766898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88" w:type="dxa"/>
                <w:gridSpan w:val="2"/>
                <w:tcBorders>
                  <w:bottom w:val="single" w:sz="4" w:space="0" w:color="auto"/>
                </w:tcBorders>
              </w:tcPr>
              <w:p w:rsidR="00A643CA" w:rsidRPr="00A643CA" w:rsidRDefault="00F40FC2" w:rsidP="00694970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643CA" w:rsidRPr="00A643CA" w:rsidTr="0027234C">
        <w:tc>
          <w:tcPr>
            <w:tcW w:w="1368" w:type="dxa"/>
            <w:gridSpan w:val="2"/>
          </w:tcPr>
          <w:p w:rsidR="00A643CA" w:rsidRPr="00A643CA" w:rsidRDefault="00A643CA" w:rsidP="00694970">
            <w:pPr>
              <w:contextualSpacing/>
            </w:pPr>
            <w:r w:rsidRPr="00A643CA">
              <w:t>Referred By:</w:t>
            </w:r>
          </w:p>
        </w:tc>
        <w:sdt>
          <w:sdtPr>
            <w:id w:val="33766898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420" w:type="dxa"/>
                <w:gridSpan w:val="4"/>
                <w:tcBorders>
                  <w:bottom w:val="single" w:sz="4" w:space="0" w:color="auto"/>
                </w:tcBorders>
              </w:tcPr>
              <w:p w:rsidR="00A643CA" w:rsidRPr="00A643CA" w:rsidRDefault="00F40FC2" w:rsidP="00694970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gridSpan w:val="3"/>
          </w:tcPr>
          <w:p w:rsidR="00A643CA" w:rsidRPr="00A643CA" w:rsidRDefault="00A643CA" w:rsidP="00694970">
            <w:pPr>
              <w:contextualSpacing/>
            </w:pPr>
            <w:r w:rsidRPr="00A643CA">
              <w:t>Referral Date:</w:t>
            </w:r>
          </w:p>
        </w:tc>
        <w:sdt>
          <w:sdtPr>
            <w:id w:val="337668982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58" w:type="dxa"/>
                <w:gridSpan w:val="3"/>
                <w:tcBorders>
                  <w:bottom w:val="single" w:sz="4" w:space="0" w:color="auto"/>
                </w:tcBorders>
              </w:tcPr>
              <w:p w:rsidR="00A643CA" w:rsidRPr="00A643CA" w:rsidRDefault="00F40FC2" w:rsidP="00694970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643CA" w:rsidRPr="00A643CA" w:rsidTr="0027234C">
        <w:tc>
          <w:tcPr>
            <w:tcW w:w="2628" w:type="dxa"/>
            <w:gridSpan w:val="4"/>
          </w:tcPr>
          <w:p w:rsidR="00A643CA" w:rsidRPr="00A643CA" w:rsidRDefault="00A643CA" w:rsidP="00694970">
            <w:pPr>
              <w:contextualSpacing/>
            </w:pPr>
            <w:r w:rsidRPr="00A643CA">
              <w:t>Client accessed service?</w:t>
            </w:r>
          </w:p>
        </w:tc>
        <w:tc>
          <w:tcPr>
            <w:tcW w:w="3240" w:type="dxa"/>
            <w:gridSpan w:val="4"/>
          </w:tcPr>
          <w:p w:rsidR="00A643CA" w:rsidRPr="00A643CA" w:rsidRDefault="00A643CA" w:rsidP="00694970">
            <w:pPr>
              <w:contextualSpacing/>
            </w:pPr>
          </w:p>
        </w:tc>
        <w:tc>
          <w:tcPr>
            <w:tcW w:w="1800" w:type="dxa"/>
            <w:gridSpan w:val="3"/>
          </w:tcPr>
          <w:p w:rsidR="00A643CA" w:rsidRPr="00A643CA" w:rsidRDefault="0057251C" w:rsidP="00694970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3CA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A643CA" w:rsidRPr="00A643CA">
              <w:t xml:space="preserve"> Yes</w:t>
            </w:r>
          </w:p>
        </w:tc>
        <w:tc>
          <w:tcPr>
            <w:tcW w:w="1908" w:type="dxa"/>
          </w:tcPr>
          <w:p w:rsidR="00A643CA" w:rsidRPr="00A643CA" w:rsidRDefault="0057251C" w:rsidP="00694970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3CA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A643CA" w:rsidRPr="00A643CA">
              <w:t xml:space="preserve"> No</w:t>
            </w:r>
          </w:p>
        </w:tc>
      </w:tr>
      <w:tr w:rsidR="00A643CA" w:rsidRPr="00A643CA" w:rsidTr="0027234C">
        <w:tc>
          <w:tcPr>
            <w:tcW w:w="3888" w:type="dxa"/>
            <w:gridSpan w:val="5"/>
          </w:tcPr>
          <w:p w:rsidR="00A643CA" w:rsidRPr="00A643CA" w:rsidRDefault="00A643CA" w:rsidP="00694970">
            <w:pPr>
              <w:contextualSpacing/>
            </w:pPr>
            <w:r w:rsidRPr="00A643CA">
              <w:t>If ‘no’, is an appointment scheduled?</w:t>
            </w:r>
          </w:p>
        </w:tc>
        <w:tc>
          <w:tcPr>
            <w:tcW w:w="1980" w:type="dxa"/>
            <w:gridSpan w:val="3"/>
          </w:tcPr>
          <w:p w:rsidR="00A643CA" w:rsidRPr="00A643CA" w:rsidRDefault="00A643CA" w:rsidP="00694970">
            <w:pPr>
              <w:contextualSpacing/>
            </w:pPr>
          </w:p>
        </w:tc>
        <w:tc>
          <w:tcPr>
            <w:tcW w:w="1800" w:type="dxa"/>
            <w:gridSpan w:val="3"/>
          </w:tcPr>
          <w:p w:rsidR="00A643CA" w:rsidRPr="00A643CA" w:rsidRDefault="0057251C" w:rsidP="00694970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3CA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A643CA" w:rsidRPr="00A643CA">
              <w:t xml:space="preserve"> Yes</w:t>
            </w:r>
          </w:p>
        </w:tc>
        <w:tc>
          <w:tcPr>
            <w:tcW w:w="1908" w:type="dxa"/>
          </w:tcPr>
          <w:p w:rsidR="00A643CA" w:rsidRPr="00A643CA" w:rsidRDefault="0057251C" w:rsidP="00694970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3CA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A643CA" w:rsidRPr="00A643CA">
              <w:t xml:space="preserve"> No</w:t>
            </w:r>
          </w:p>
        </w:tc>
      </w:tr>
      <w:tr w:rsidR="00A643CA" w:rsidRPr="00A643CA" w:rsidTr="0027234C">
        <w:tc>
          <w:tcPr>
            <w:tcW w:w="5328" w:type="dxa"/>
            <w:gridSpan w:val="7"/>
          </w:tcPr>
          <w:p w:rsidR="00A643CA" w:rsidRPr="00A643CA" w:rsidRDefault="00A643CA" w:rsidP="00694970">
            <w:pPr>
              <w:contextualSpacing/>
            </w:pPr>
            <w:r w:rsidRPr="00A643CA">
              <w:t>If ‘no’, is the service available locally within 90 days?</w:t>
            </w:r>
          </w:p>
        </w:tc>
        <w:tc>
          <w:tcPr>
            <w:tcW w:w="540" w:type="dxa"/>
          </w:tcPr>
          <w:p w:rsidR="00A643CA" w:rsidRPr="00A643CA" w:rsidRDefault="00A643CA" w:rsidP="00694970">
            <w:pPr>
              <w:contextualSpacing/>
            </w:pPr>
          </w:p>
        </w:tc>
        <w:tc>
          <w:tcPr>
            <w:tcW w:w="1800" w:type="dxa"/>
            <w:gridSpan w:val="3"/>
          </w:tcPr>
          <w:p w:rsidR="00A643CA" w:rsidRPr="00A643CA" w:rsidRDefault="0057251C" w:rsidP="00694970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3CA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A643CA" w:rsidRPr="00A643CA">
              <w:t xml:space="preserve"> Yes</w:t>
            </w:r>
          </w:p>
        </w:tc>
        <w:tc>
          <w:tcPr>
            <w:tcW w:w="1908" w:type="dxa"/>
          </w:tcPr>
          <w:p w:rsidR="00A643CA" w:rsidRPr="00A643CA" w:rsidRDefault="0057251C" w:rsidP="00694970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3CA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A643CA" w:rsidRPr="00A643CA">
              <w:t xml:space="preserve"> No</w:t>
            </w:r>
          </w:p>
        </w:tc>
      </w:tr>
      <w:tr w:rsidR="00A643CA" w:rsidRPr="00A643CA" w:rsidTr="0027234C">
        <w:tc>
          <w:tcPr>
            <w:tcW w:w="1728" w:type="dxa"/>
            <w:gridSpan w:val="3"/>
          </w:tcPr>
          <w:p w:rsidR="00A643CA" w:rsidRPr="00A643CA" w:rsidRDefault="00A643CA" w:rsidP="00694970">
            <w:pPr>
              <w:contextualSpacing/>
            </w:pPr>
            <w:r w:rsidRPr="00A643CA">
              <w:t>If ‘yes’, when?</w:t>
            </w:r>
          </w:p>
        </w:tc>
        <w:tc>
          <w:tcPr>
            <w:tcW w:w="4140" w:type="dxa"/>
            <w:gridSpan w:val="5"/>
          </w:tcPr>
          <w:p w:rsidR="00A643CA" w:rsidRPr="00A643CA" w:rsidRDefault="00A643CA" w:rsidP="00694970">
            <w:pPr>
              <w:contextualSpacing/>
            </w:pPr>
          </w:p>
        </w:tc>
        <w:tc>
          <w:tcPr>
            <w:tcW w:w="1800" w:type="dxa"/>
            <w:gridSpan w:val="3"/>
          </w:tcPr>
          <w:p w:rsidR="00A643CA" w:rsidRPr="00A643CA" w:rsidRDefault="0057251C" w:rsidP="00694970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3CA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A643CA" w:rsidRPr="00A643CA">
              <w:t xml:space="preserve"> &gt; 45 days</w:t>
            </w:r>
          </w:p>
        </w:tc>
        <w:tc>
          <w:tcPr>
            <w:tcW w:w="1908" w:type="dxa"/>
          </w:tcPr>
          <w:p w:rsidR="00A643CA" w:rsidRPr="00A643CA" w:rsidRDefault="0057251C" w:rsidP="00694970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3CA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A643CA" w:rsidRPr="00A643CA">
              <w:t xml:space="preserve"> &lt; 45 days</w:t>
            </w:r>
          </w:p>
        </w:tc>
      </w:tr>
    </w:tbl>
    <w:p w:rsidR="00F40FC2" w:rsidRDefault="00F40FC2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450"/>
        <w:gridCol w:w="360"/>
        <w:gridCol w:w="900"/>
        <w:gridCol w:w="1260"/>
        <w:gridCol w:w="900"/>
        <w:gridCol w:w="540"/>
        <w:gridCol w:w="540"/>
        <w:gridCol w:w="450"/>
        <w:gridCol w:w="270"/>
        <w:gridCol w:w="1080"/>
        <w:gridCol w:w="1908"/>
      </w:tblGrid>
      <w:tr w:rsidR="00F40FC2" w:rsidRPr="00A643CA" w:rsidTr="00E47A5C">
        <w:tc>
          <w:tcPr>
            <w:tcW w:w="918" w:type="dxa"/>
          </w:tcPr>
          <w:p w:rsidR="00F40FC2" w:rsidRPr="00A643CA" w:rsidRDefault="00F40FC2" w:rsidP="00E47A5C">
            <w:pPr>
              <w:contextualSpacing/>
            </w:pPr>
            <w:r w:rsidRPr="00A643CA">
              <w:t>Service:</w:t>
            </w:r>
          </w:p>
        </w:tc>
        <w:sdt>
          <w:sdtPr>
            <w:id w:val="337668987"/>
            <w:placeholder>
              <w:docPart w:val="F1E5B89790D44234A84596585B087167"/>
            </w:placeholder>
            <w:showingPlcHdr/>
            <w:text/>
          </w:sdtPr>
          <w:sdtContent>
            <w:tc>
              <w:tcPr>
                <w:tcW w:w="3870" w:type="dxa"/>
                <w:gridSpan w:val="5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  <w:gridSpan w:val="4"/>
          </w:tcPr>
          <w:p w:rsidR="00F40FC2" w:rsidRPr="00A643CA" w:rsidRDefault="00F40FC2" w:rsidP="00E47A5C">
            <w:pPr>
              <w:contextualSpacing/>
            </w:pPr>
            <w:r w:rsidRPr="00A643CA">
              <w:t>Service Provider:</w:t>
            </w:r>
          </w:p>
        </w:tc>
        <w:sdt>
          <w:sdtPr>
            <w:id w:val="337668988"/>
            <w:placeholder>
              <w:docPart w:val="F1E5B89790D44234A84596585B087167"/>
            </w:placeholder>
            <w:showingPlcHdr/>
            <w:text/>
          </w:sdtPr>
          <w:sdtContent>
            <w:tc>
              <w:tcPr>
                <w:tcW w:w="2988" w:type="dxa"/>
                <w:gridSpan w:val="2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0FC2" w:rsidRPr="00A643CA" w:rsidTr="00E47A5C">
        <w:tc>
          <w:tcPr>
            <w:tcW w:w="1368" w:type="dxa"/>
            <w:gridSpan w:val="2"/>
          </w:tcPr>
          <w:p w:rsidR="00F40FC2" w:rsidRPr="00A643CA" w:rsidRDefault="00F40FC2" w:rsidP="00E47A5C">
            <w:pPr>
              <w:contextualSpacing/>
            </w:pPr>
            <w:r w:rsidRPr="00A643CA">
              <w:t>Referred By:</w:t>
            </w:r>
          </w:p>
        </w:tc>
        <w:sdt>
          <w:sdtPr>
            <w:id w:val="337668989"/>
            <w:placeholder>
              <w:docPart w:val="F1E5B89790D44234A84596585B087167"/>
            </w:placeholder>
            <w:showingPlcHdr/>
            <w:text/>
          </w:sdtPr>
          <w:sdtContent>
            <w:tc>
              <w:tcPr>
                <w:tcW w:w="3420" w:type="dxa"/>
                <w:gridSpan w:val="4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gridSpan w:val="3"/>
          </w:tcPr>
          <w:p w:rsidR="00F40FC2" w:rsidRPr="00A643CA" w:rsidRDefault="00F40FC2" w:rsidP="00E47A5C">
            <w:pPr>
              <w:contextualSpacing/>
            </w:pPr>
            <w:r w:rsidRPr="00A643CA">
              <w:t>Referral Date:</w:t>
            </w:r>
          </w:p>
        </w:tc>
        <w:sdt>
          <w:sdtPr>
            <w:id w:val="337668990"/>
            <w:placeholder>
              <w:docPart w:val="26EA8FB66C9146C8ADF88F084E004FD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58" w:type="dxa"/>
                <w:gridSpan w:val="3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40FC2" w:rsidRPr="00A643CA" w:rsidTr="00E47A5C">
        <w:tc>
          <w:tcPr>
            <w:tcW w:w="2628" w:type="dxa"/>
            <w:gridSpan w:val="4"/>
          </w:tcPr>
          <w:p w:rsidR="00F40FC2" w:rsidRPr="00A643CA" w:rsidRDefault="00F40FC2" w:rsidP="00E47A5C">
            <w:pPr>
              <w:contextualSpacing/>
            </w:pPr>
            <w:r w:rsidRPr="00A643CA">
              <w:t>Client accessed service?</w:t>
            </w:r>
          </w:p>
        </w:tc>
        <w:tc>
          <w:tcPr>
            <w:tcW w:w="3240" w:type="dxa"/>
            <w:gridSpan w:val="4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3888" w:type="dxa"/>
            <w:gridSpan w:val="5"/>
          </w:tcPr>
          <w:p w:rsidR="00F40FC2" w:rsidRPr="00A643CA" w:rsidRDefault="00F40FC2" w:rsidP="00E47A5C">
            <w:pPr>
              <w:contextualSpacing/>
            </w:pPr>
            <w:r w:rsidRPr="00A643CA">
              <w:t>If ‘no’, is an appointment scheduled?</w:t>
            </w:r>
          </w:p>
        </w:tc>
        <w:tc>
          <w:tcPr>
            <w:tcW w:w="1980" w:type="dxa"/>
            <w:gridSpan w:val="3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5328" w:type="dxa"/>
            <w:gridSpan w:val="7"/>
          </w:tcPr>
          <w:p w:rsidR="00F40FC2" w:rsidRPr="00A643CA" w:rsidRDefault="00F40FC2" w:rsidP="00E47A5C">
            <w:pPr>
              <w:contextualSpacing/>
            </w:pPr>
            <w:r w:rsidRPr="00A643CA">
              <w:t>If ‘no’, is the service available locally within 90 days?</w:t>
            </w:r>
          </w:p>
        </w:tc>
        <w:tc>
          <w:tcPr>
            <w:tcW w:w="540" w:type="dxa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1728" w:type="dxa"/>
            <w:gridSpan w:val="3"/>
          </w:tcPr>
          <w:p w:rsidR="00F40FC2" w:rsidRPr="00A643CA" w:rsidRDefault="00F40FC2" w:rsidP="00E47A5C">
            <w:pPr>
              <w:contextualSpacing/>
            </w:pPr>
            <w:r w:rsidRPr="00A643CA">
              <w:t>If ‘yes’, when?</w:t>
            </w:r>
          </w:p>
        </w:tc>
        <w:tc>
          <w:tcPr>
            <w:tcW w:w="4140" w:type="dxa"/>
            <w:gridSpan w:val="5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&gt; 45 days</w:t>
            </w:r>
          </w:p>
        </w:tc>
        <w:tc>
          <w:tcPr>
            <w:tcW w:w="1908" w:type="dxa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&lt; 45 days</w:t>
            </w:r>
          </w:p>
        </w:tc>
      </w:tr>
    </w:tbl>
    <w:p w:rsidR="00F40FC2" w:rsidRDefault="00F40FC2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450"/>
        <w:gridCol w:w="360"/>
        <w:gridCol w:w="900"/>
        <w:gridCol w:w="1260"/>
        <w:gridCol w:w="900"/>
        <w:gridCol w:w="540"/>
        <w:gridCol w:w="540"/>
        <w:gridCol w:w="450"/>
        <w:gridCol w:w="270"/>
        <w:gridCol w:w="1080"/>
        <w:gridCol w:w="1908"/>
      </w:tblGrid>
      <w:tr w:rsidR="00F40FC2" w:rsidRPr="00A643CA" w:rsidTr="00E47A5C">
        <w:tc>
          <w:tcPr>
            <w:tcW w:w="918" w:type="dxa"/>
          </w:tcPr>
          <w:p w:rsidR="00F40FC2" w:rsidRPr="00A643CA" w:rsidRDefault="00F40FC2" w:rsidP="00E47A5C">
            <w:pPr>
              <w:contextualSpacing/>
            </w:pPr>
            <w:r w:rsidRPr="00A643CA">
              <w:t>Service:</w:t>
            </w:r>
          </w:p>
        </w:tc>
        <w:sdt>
          <w:sdtPr>
            <w:id w:val="337668991"/>
            <w:placeholder>
              <w:docPart w:val="A06F88261353469E9566A3C0F375EF00"/>
            </w:placeholder>
            <w:showingPlcHdr/>
            <w:text/>
          </w:sdtPr>
          <w:sdtContent>
            <w:tc>
              <w:tcPr>
                <w:tcW w:w="3870" w:type="dxa"/>
                <w:gridSpan w:val="5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  <w:gridSpan w:val="4"/>
          </w:tcPr>
          <w:p w:rsidR="00F40FC2" w:rsidRPr="00A643CA" w:rsidRDefault="00F40FC2" w:rsidP="00E47A5C">
            <w:pPr>
              <w:contextualSpacing/>
            </w:pPr>
            <w:r w:rsidRPr="00A643CA">
              <w:t>Service Provider:</w:t>
            </w:r>
          </w:p>
        </w:tc>
        <w:sdt>
          <w:sdtPr>
            <w:id w:val="337668992"/>
            <w:placeholder>
              <w:docPart w:val="A06F88261353469E9566A3C0F375EF00"/>
            </w:placeholder>
            <w:showingPlcHdr/>
            <w:text/>
          </w:sdtPr>
          <w:sdtContent>
            <w:tc>
              <w:tcPr>
                <w:tcW w:w="2988" w:type="dxa"/>
                <w:gridSpan w:val="2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0FC2" w:rsidRPr="00A643CA" w:rsidTr="00E47A5C">
        <w:tc>
          <w:tcPr>
            <w:tcW w:w="1368" w:type="dxa"/>
            <w:gridSpan w:val="2"/>
          </w:tcPr>
          <w:p w:rsidR="00F40FC2" w:rsidRPr="00A643CA" w:rsidRDefault="00F40FC2" w:rsidP="00E47A5C">
            <w:pPr>
              <w:contextualSpacing/>
            </w:pPr>
            <w:r w:rsidRPr="00A643CA">
              <w:t>Referred By:</w:t>
            </w:r>
          </w:p>
        </w:tc>
        <w:sdt>
          <w:sdtPr>
            <w:id w:val="337668993"/>
            <w:placeholder>
              <w:docPart w:val="A06F88261353469E9566A3C0F375EF00"/>
            </w:placeholder>
            <w:showingPlcHdr/>
            <w:text/>
          </w:sdtPr>
          <w:sdtContent>
            <w:tc>
              <w:tcPr>
                <w:tcW w:w="3420" w:type="dxa"/>
                <w:gridSpan w:val="4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gridSpan w:val="3"/>
          </w:tcPr>
          <w:p w:rsidR="00F40FC2" w:rsidRPr="00A643CA" w:rsidRDefault="00F40FC2" w:rsidP="00E47A5C">
            <w:pPr>
              <w:contextualSpacing/>
            </w:pPr>
            <w:r w:rsidRPr="00A643CA">
              <w:t>Referral Date:</w:t>
            </w:r>
          </w:p>
        </w:tc>
        <w:sdt>
          <w:sdtPr>
            <w:id w:val="337668994"/>
            <w:placeholder>
              <w:docPart w:val="76FBF213260443C7B3D044E4AD653D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58" w:type="dxa"/>
                <w:gridSpan w:val="3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40FC2" w:rsidRPr="00A643CA" w:rsidTr="00E47A5C">
        <w:tc>
          <w:tcPr>
            <w:tcW w:w="2628" w:type="dxa"/>
            <w:gridSpan w:val="4"/>
          </w:tcPr>
          <w:p w:rsidR="00F40FC2" w:rsidRPr="00A643CA" w:rsidRDefault="00F40FC2" w:rsidP="00E47A5C">
            <w:pPr>
              <w:contextualSpacing/>
            </w:pPr>
            <w:r w:rsidRPr="00A643CA">
              <w:t>Client accessed service?</w:t>
            </w:r>
          </w:p>
        </w:tc>
        <w:tc>
          <w:tcPr>
            <w:tcW w:w="3240" w:type="dxa"/>
            <w:gridSpan w:val="4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3888" w:type="dxa"/>
            <w:gridSpan w:val="5"/>
          </w:tcPr>
          <w:p w:rsidR="00F40FC2" w:rsidRPr="00A643CA" w:rsidRDefault="00F40FC2" w:rsidP="00E47A5C">
            <w:pPr>
              <w:contextualSpacing/>
            </w:pPr>
            <w:r w:rsidRPr="00A643CA">
              <w:t>If ‘no’, is an appointment scheduled?</w:t>
            </w:r>
          </w:p>
        </w:tc>
        <w:tc>
          <w:tcPr>
            <w:tcW w:w="1980" w:type="dxa"/>
            <w:gridSpan w:val="3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5328" w:type="dxa"/>
            <w:gridSpan w:val="7"/>
          </w:tcPr>
          <w:p w:rsidR="00F40FC2" w:rsidRPr="00A643CA" w:rsidRDefault="00F40FC2" w:rsidP="00E47A5C">
            <w:pPr>
              <w:contextualSpacing/>
            </w:pPr>
            <w:r w:rsidRPr="00A643CA">
              <w:t>If ‘no’, is the service available locally within 90 days?</w:t>
            </w:r>
          </w:p>
        </w:tc>
        <w:tc>
          <w:tcPr>
            <w:tcW w:w="540" w:type="dxa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1728" w:type="dxa"/>
            <w:gridSpan w:val="3"/>
          </w:tcPr>
          <w:p w:rsidR="00F40FC2" w:rsidRPr="00A643CA" w:rsidRDefault="00F40FC2" w:rsidP="00E47A5C">
            <w:pPr>
              <w:contextualSpacing/>
            </w:pPr>
            <w:r w:rsidRPr="00A643CA">
              <w:t>If ‘yes’, when?</w:t>
            </w:r>
          </w:p>
        </w:tc>
        <w:tc>
          <w:tcPr>
            <w:tcW w:w="4140" w:type="dxa"/>
            <w:gridSpan w:val="5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&gt; 45 days</w:t>
            </w:r>
          </w:p>
        </w:tc>
        <w:tc>
          <w:tcPr>
            <w:tcW w:w="1908" w:type="dxa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&lt; 45 days</w:t>
            </w:r>
          </w:p>
        </w:tc>
      </w:tr>
    </w:tbl>
    <w:p w:rsidR="00F40FC2" w:rsidRDefault="00F40FC2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450"/>
        <w:gridCol w:w="360"/>
        <w:gridCol w:w="900"/>
        <w:gridCol w:w="1260"/>
        <w:gridCol w:w="900"/>
        <w:gridCol w:w="540"/>
        <w:gridCol w:w="540"/>
        <w:gridCol w:w="450"/>
        <w:gridCol w:w="270"/>
        <w:gridCol w:w="1080"/>
        <w:gridCol w:w="1908"/>
      </w:tblGrid>
      <w:tr w:rsidR="00F40FC2" w:rsidRPr="00A643CA" w:rsidTr="00E47A5C">
        <w:tc>
          <w:tcPr>
            <w:tcW w:w="918" w:type="dxa"/>
          </w:tcPr>
          <w:p w:rsidR="00F40FC2" w:rsidRPr="00A643CA" w:rsidRDefault="00F40FC2" w:rsidP="00E47A5C">
            <w:pPr>
              <w:contextualSpacing/>
            </w:pPr>
            <w:r w:rsidRPr="00A643CA">
              <w:t>Service:</w:t>
            </w:r>
          </w:p>
        </w:tc>
        <w:sdt>
          <w:sdtPr>
            <w:id w:val="337668995"/>
            <w:placeholder>
              <w:docPart w:val="274C9D9ACD7846198A81F50F2CBE0430"/>
            </w:placeholder>
            <w:showingPlcHdr/>
            <w:text/>
          </w:sdtPr>
          <w:sdtContent>
            <w:tc>
              <w:tcPr>
                <w:tcW w:w="3870" w:type="dxa"/>
                <w:gridSpan w:val="5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  <w:gridSpan w:val="4"/>
          </w:tcPr>
          <w:p w:rsidR="00F40FC2" w:rsidRPr="00A643CA" w:rsidRDefault="00F40FC2" w:rsidP="00E47A5C">
            <w:pPr>
              <w:contextualSpacing/>
            </w:pPr>
            <w:r w:rsidRPr="00A643CA">
              <w:t>Service Provider:</w:t>
            </w:r>
          </w:p>
        </w:tc>
        <w:sdt>
          <w:sdtPr>
            <w:id w:val="337668996"/>
            <w:placeholder>
              <w:docPart w:val="274C9D9ACD7846198A81F50F2CBE0430"/>
            </w:placeholder>
            <w:showingPlcHdr/>
            <w:text/>
          </w:sdtPr>
          <w:sdtContent>
            <w:tc>
              <w:tcPr>
                <w:tcW w:w="2988" w:type="dxa"/>
                <w:gridSpan w:val="2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0FC2" w:rsidRPr="00A643CA" w:rsidTr="00E47A5C">
        <w:tc>
          <w:tcPr>
            <w:tcW w:w="1368" w:type="dxa"/>
            <w:gridSpan w:val="2"/>
          </w:tcPr>
          <w:p w:rsidR="00F40FC2" w:rsidRPr="00A643CA" w:rsidRDefault="00F40FC2" w:rsidP="00E47A5C">
            <w:pPr>
              <w:contextualSpacing/>
            </w:pPr>
            <w:r w:rsidRPr="00A643CA">
              <w:t>Referred By:</w:t>
            </w:r>
          </w:p>
        </w:tc>
        <w:sdt>
          <w:sdtPr>
            <w:id w:val="337668997"/>
            <w:placeholder>
              <w:docPart w:val="274C9D9ACD7846198A81F50F2CBE0430"/>
            </w:placeholder>
            <w:showingPlcHdr/>
            <w:text/>
          </w:sdtPr>
          <w:sdtContent>
            <w:tc>
              <w:tcPr>
                <w:tcW w:w="3420" w:type="dxa"/>
                <w:gridSpan w:val="4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gridSpan w:val="3"/>
          </w:tcPr>
          <w:p w:rsidR="00F40FC2" w:rsidRPr="00A643CA" w:rsidRDefault="00F40FC2" w:rsidP="00E47A5C">
            <w:pPr>
              <w:contextualSpacing/>
            </w:pPr>
            <w:r w:rsidRPr="00A643CA">
              <w:t>Referral Date:</w:t>
            </w:r>
          </w:p>
        </w:tc>
        <w:sdt>
          <w:sdtPr>
            <w:id w:val="337668998"/>
            <w:placeholder>
              <w:docPart w:val="4240C4AE6A844AC6B3D09FE661E778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58" w:type="dxa"/>
                <w:gridSpan w:val="3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40FC2" w:rsidRPr="00A643CA" w:rsidTr="00E47A5C">
        <w:tc>
          <w:tcPr>
            <w:tcW w:w="2628" w:type="dxa"/>
            <w:gridSpan w:val="4"/>
          </w:tcPr>
          <w:p w:rsidR="00F40FC2" w:rsidRPr="00A643CA" w:rsidRDefault="00F40FC2" w:rsidP="00E47A5C">
            <w:pPr>
              <w:contextualSpacing/>
            </w:pPr>
            <w:r w:rsidRPr="00A643CA">
              <w:t>Client accessed service?</w:t>
            </w:r>
          </w:p>
        </w:tc>
        <w:tc>
          <w:tcPr>
            <w:tcW w:w="3240" w:type="dxa"/>
            <w:gridSpan w:val="4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3888" w:type="dxa"/>
            <w:gridSpan w:val="5"/>
          </w:tcPr>
          <w:p w:rsidR="00F40FC2" w:rsidRPr="00A643CA" w:rsidRDefault="00F40FC2" w:rsidP="00E47A5C">
            <w:pPr>
              <w:contextualSpacing/>
            </w:pPr>
            <w:r w:rsidRPr="00A643CA">
              <w:t>If ‘no’, is an appointment scheduled?</w:t>
            </w:r>
          </w:p>
        </w:tc>
        <w:tc>
          <w:tcPr>
            <w:tcW w:w="1980" w:type="dxa"/>
            <w:gridSpan w:val="3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5328" w:type="dxa"/>
            <w:gridSpan w:val="7"/>
          </w:tcPr>
          <w:p w:rsidR="00F40FC2" w:rsidRPr="00A643CA" w:rsidRDefault="00F40FC2" w:rsidP="00E47A5C">
            <w:pPr>
              <w:contextualSpacing/>
            </w:pPr>
            <w:r w:rsidRPr="00A643CA">
              <w:t>If ‘no’, is the service available locally within 90 days?</w:t>
            </w:r>
          </w:p>
        </w:tc>
        <w:tc>
          <w:tcPr>
            <w:tcW w:w="540" w:type="dxa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1728" w:type="dxa"/>
            <w:gridSpan w:val="3"/>
          </w:tcPr>
          <w:p w:rsidR="00F40FC2" w:rsidRPr="00A643CA" w:rsidRDefault="00F40FC2" w:rsidP="00E47A5C">
            <w:pPr>
              <w:contextualSpacing/>
            </w:pPr>
            <w:r w:rsidRPr="00A643CA">
              <w:t>If ‘yes’, when?</w:t>
            </w:r>
          </w:p>
        </w:tc>
        <w:tc>
          <w:tcPr>
            <w:tcW w:w="4140" w:type="dxa"/>
            <w:gridSpan w:val="5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&gt; 45 days</w:t>
            </w:r>
          </w:p>
        </w:tc>
        <w:tc>
          <w:tcPr>
            <w:tcW w:w="1908" w:type="dxa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&lt; 45 days</w:t>
            </w:r>
          </w:p>
        </w:tc>
      </w:tr>
    </w:tbl>
    <w:p w:rsidR="00F40FC2" w:rsidRDefault="00F40FC2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450"/>
        <w:gridCol w:w="360"/>
        <w:gridCol w:w="900"/>
        <w:gridCol w:w="1260"/>
        <w:gridCol w:w="900"/>
        <w:gridCol w:w="540"/>
        <w:gridCol w:w="540"/>
        <w:gridCol w:w="450"/>
        <w:gridCol w:w="270"/>
        <w:gridCol w:w="1080"/>
        <w:gridCol w:w="1908"/>
      </w:tblGrid>
      <w:tr w:rsidR="00F40FC2" w:rsidRPr="00A643CA" w:rsidTr="00E47A5C">
        <w:tc>
          <w:tcPr>
            <w:tcW w:w="918" w:type="dxa"/>
          </w:tcPr>
          <w:p w:rsidR="00F40FC2" w:rsidRPr="00A643CA" w:rsidRDefault="00F40FC2" w:rsidP="00E47A5C">
            <w:pPr>
              <w:contextualSpacing/>
            </w:pPr>
            <w:r w:rsidRPr="00A643CA">
              <w:t>Service:</w:t>
            </w:r>
          </w:p>
        </w:tc>
        <w:sdt>
          <w:sdtPr>
            <w:id w:val="337668999"/>
            <w:placeholder>
              <w:docPart w:val="5EAD6A7A0A8548B98EC41E7CD00AFB46"/>
            </w:placeholder>
            <w:showingPlcHdr/>
            <w:text/>
          </w:sdtPr>
          <w:sdtContent>
            <w:tc>
              <w:tcPr>
                <w:tcW w:w="3870" w:type="dxa"/>
                <w:gridSpan w:val="5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  <w:gridSpan w:val="4"/>
          </w:tcPr>
          <w:p w:rsidR="00F40FC2" w:rsidRPr="00A643CA" w:rsidRDefault="00F40FC2" w:rsidP="00E47A5C">
            <w:pPr>
              <w:contextualSpacing/>
            </w:pPr>
            <w:r w:rsidRPr="00A643CA">
              <w:t>Service Provider:</w:t>
            </w:r>
          </w:p>
        </w:tc>
        <w:sdt>
          <w:sdtPr>
            <w:id w:val="337669000"/>
            <w:placeholder>
              <w:docPart w:val="5EAD6A7A0A8548B98EC41E7CD00AFB46"/>
            </w:placeholder>
            <w:showingPlcHdr/>
            <w:text/>
          </w:sdtPr>
          <w:sdtContent>
            <w:tc>
              <w:tcPr>
                <w:tcW w:w="2988" w:type="dxa"/>
                <w:gridSpan w:val="2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0FC2" w:rsidRPr="00A643CA" w:rsidTr="00E47A5C">
        <w:tc>
          <w:tcPr>
            <w:tcW w:w="1368" w:type="dxa"/>
            <w:gridSpan w:val="2"/>
          </w:tcPr>
          <w:p w:rsidR="00F40FC2" w:rsidRPr="00A643CA" w:rsidRDefault="00F40FC2" w:rsidP="00E47A5C">
            <w:pPr>
              <w:contextualSpacing/>
            </w:pPr>
            <w:r w:rsidRPr="00A643CA">
              <w:t>Referred By:</w:t>
            </w:r>
          </w:p>
        </w:tc>
        <w:sdt>
          <w:sdtPr>
            <w:id w:val="337669001"/>
            <w:placeholder>
              <w:docPart w:val="5EAD6A7A0A8548B98EC41E7CD00AFB46"/>
            </w:placeholder>
            <w:showingPlcHdr/>
            <w:text/>
          </w:sdtPr>
          <w:sdtContent>
            <w:tc>
              <w:tcPr>
                <w:tcW w:w="3420" w:type="dxa"/>
                <w:gridSpan w:val="4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gridSpan w:val="3"/>
          </w:tcPr>
          <w:p w:rsidR="00F40FC2" w:rsidRPr="00A643CA" w:rsidRDefault="00F40FC2" w:rsidP="00E47A5C">
            <w:pPr>
              <w:contextualSpacing/>
            </w:pPr>
            <w:r w:rsidRPr="00A643CA">
              <w:t>Referral Date:</w:t>
            </w:r>
          </w:p>
        </w:tc>
        <w:sdt>
          <w:sdtPr>
            <w:id w:val="337669002"/>
            <w:placeholder>
              <w:docPart w:val="62443ED47CD34B69BEB8B04A7D494D6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58" w:type="dxa"/>
                <w:gridSpan w:val="3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40FC2" w:rsidRPr="00A643CA" w:rsidTr="00E47A5C">
        <w:tc>
          <w:tcPr>
            <w:tcW w:w="2628" w:type="dxa"/>
            <w:gridSpan w:val="4"/>
          </w:tcPr>
          <w:p w:rsidR="00F40FC2" w:rsidRPr="00A643CA" w:rsidRDefault="00F40FC2" w:rsidP="00E47A5C">
            <w:pPr>
              <w:contextualSpacing/>
            </w:pPr>
            <w:r w:rsidRPr="00A643CA">
              <w:t>Client accessed service?</w:t>
            </w:r>
          </w:p>
        </w:tc>
        <w:tc>
          <w:tcPr>
            <w:tcW w:w="3240" w:type="dxa"/>
            <w:gridSpan w:val="4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3888" w:type="dxa"/>
            <w:gridSpan w:val="5"/>
          </w:tcPr>
          <w:p w:rsidR="00F40FC2" w:rsidRPr="00A643CA" w:rsidRDefault="00F40FC2" w:rsidP="00E47A5C">
            <w:pPr>
              <w:contextualSpacing/>
            </w:pPr>
            <w:r w:rsidRPr="00A643CA">
              <w:t>If ‘no’, is an appointment scheduled?</w:t>
            </w:r>
          </w:p>
        </w:tc>
        <w:tc>
          <w:tcPr>
            <w:tcW w:w="1980" w:type="dxa"/>
            <w:gridSpan w:val="3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5328" w:type="dxa"/>
            <w:gridSpan w:val="7"/>
          </w:tcPr>
          <w:p w:rsidR="00F40FC2" w:rsidRPr="00A643CA" w:rsidRDefault="00F40FC2" w:rsidP="00E47A5C">
            <w:pPr>
              <w:contextualSpacing/>
            </w:pPr>
            <w:r w:rsidRPr="00A643CA">
              <w:t>If ‘no’, is the service available locally within 90 days?</w:t>
            </w:r>
          </w:p>
        </w:tc>
        <w:tc>
          <w:tcPr>
            <w:tcW w:w="540" w:type="dxa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1728" w:type="dxa"/>
            <w:gridSpan w:val="3"/>
          </w:tcPr>
          <w:p w:rsidR="00F40FC2" w:rsidRPr="00A643CA" w:rsidRDefault="00F40FC2" w:rsidP="00E47A5C">
            <w:pPr>
              <w:contextualSpacing/>
            </w:pPr>
            <w:r w:rsidRPr="00A643CA">
              <w:t>If ‘yes’, when?</w:t>
            </w:r>
          </w:p>
        </w:tc>
        <w:tc>
          <w:tcPr>
            <w:tcW w:w="4140" w:type="dxa"/>
            <w:gridSpan w:val="5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&gt; 45 days</w:t>
            </w:r>
          </w:p>
        </w:tc>
        <w:tc>
          <w:tcPr>
            <w:tcW w:w="1908" w:type="dxa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&lt; 45 days</w:t>
            </w:r>
          </w:p>
        </w:tc>
      </w:tr>
    </w:tbl>
    <w:p w:rsidR="00F40FC2" w:rsidRDefault="00F40FC2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450"/>
        <w:gridCol w:w="360"/>
        <w:gridCol w:w="900"/>
        <w:gridCol w:w="1260"/>
        <w:gridCol w:w="900"/>
        <w:gridCol w:w="540"/>
        <w:gridCol w:w="540"/>
        <w:gridCol w:w="450"/>
        <w:gridCol w:w="270"/>
        <w:gridCol w:w="1080"/>
        <w:gridCol w:w="1908"/>
      </w:tblGrid>
      <w:tr w:rsidR="00F40FC2" w:rsidRPr="00A643CA" w:rsidTr="00E47A5C">
        <w:tc>
          <w:tcPr>
            <w:tcW w:w="918" w:type="dxa"/>
          </w:tcPr>
          <w:p w:rsidR="00F40FC2" w:rsidRPr="00A643CA" w:rsidRDefault="00F40FC2" w:rsidP="00E47A5C">
            <w:pPr>
              <w:contextualSpacing/>
            </w:pPr>
            <w:r w:rsidRPr="00A643CA">
              <w:t>Service:</w:t>
            </w:r>
          </w:p>
        </w:tc>
        <w:sdt>
          <w:sdtPr>
            <w:id w:val="337669003"/>
            <w:placeholder>
              <w:docPart w:val="ECCA0E9A938D468185285EC13B9533B0"/>
            </w:placeholder>
            <w:showingPlcHdr/>
            <w:text/>
          </w:sdtPr>
          <w:sdtContent>
            <w:tc>
              <w:tcPr>
                <w:tcW w:w="3870" w:type="dxa"/>
                <w:gridSpan w:val="5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  <w:gridSpan w:val="4"/>
          </w:tcPr>
          <w:p w:rsidR="00F40FC2" w:rsidRPr="00A643CA" w:rsidRDefault="00F40FC2" w:rsidP="00E47A5C">
            <w:pPr>
              <w:contextualSpacing/>
            </w:pPr>
            <w:r w:rsidRPr="00A643CA">
              <w:t>Service Provider:</w:t>
            </w:r>
          </w:p>
        </w:tc>
        <w:sdt>
          <w:sdtPr>
            <w:id w:val="337669004"/>
            <w:placeholder>
              <w:docPart w:val="ECCA0E9A938D468185285EC13B9533B0"/>
            </w:placeholder>
            <w:showingPlcHdr/>
            <w:text/>
          </w:sdtPr>
          <w:sdtContent>
            <w:tc>
              <w:tcPr>
                <w:tcW w:w="2988" w:type="dxa"/>
                <w:gridSpan w:val="2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0FC2" w:rsidRPr="00A643CA" w:rsidTr="00E47A5C">
        <w:tc>
          <w:tcPr>
            <w:tcW w:w="1368" w:type="dxa"/>
            <w:gridSpan w:val="2"/>
          </w:tcPr>
          <w:p w:rsidR="00F40FC2" w:rsidRPr="00A643CA" w:rsidRDefault="00F40FC2" w:rsidP="00E47A5C">
            <w:pPr>
              <w:contextualSpacing/>
            </w:pPr>
            <w:r w:rsidRPr="00A643CA">
              <w:t>Referred By:</w:t>
            </w:r>
          </w:p>
        </w:tc>
        <w:sdt>
          <w:sdtPr>
            <w:id w:val="337669005"/>
            <w:placeholder>
              <w:docPart w:val="ECCA0E9A938D468185285EC13B9533B0"/>
            </w:placeholder>
            <w:showingPlcHdr/>
            <w:text/>
          </w:sdtPr>
          <w:sdtContent>
            <w:tc>
              <w:tcPr>
                <w:tcW w:w="3420" w:type="dxa"/>
                <w:gridSpan w:val="4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gridSpan w:val="3"/>
          </w:tcPr>
          <w:p w:rsidR="00F40FC2" w:rsidRPr="00A643CA" w:rsidRDefault="00F40FC2" w:rsidP="00E47A5C">
            <w:pPr>
              <w:contextualSpacing/>
            </w:pPr>
            <w:r w:rsidRPr="00A643CA">
              <w:t>Referral Date:</w:t>
            </w:r>
          </w:p>
        </w:tc>
        <w:sdt>
          <w:sdtPr>
            <w:id w:val="337669006"/>
            <w:placeholder>
              <w:docPart w:val="6177D9CE4B684D8EAC00B2B0C11120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58" w:type="dxa"/>
                <w:gridSpan w:val="3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40FC2" w:rsidRPr="00A643CA" w:rsidTr="00E47A5C">
        <w:tc>
          <w:tcPr>
            <w:tcW w:w="2628" w:type="dxa"/>
            <w:gridSpan w:val="4"/>
          </w:tcPr>
          <w:p w:rsidR="00F40FC2" w:rsidRPr="00A643CA" w:rsidRDefault="00F40FC2" w:rsidP="00E47A5C">
            <w:pPr>
              <w:contextualSpacing/>
            </w:pPr>
            <w:r w:rsidRPr="00A643CA">
              <w:t>Client accessed service?</w:t>
            </w:r>
          </w:p>
        </w:tc>
        <w:tc>
          <w:tcPr>
            <w:tcW w:w="3240" w:type="dxa"/>
            <w:gridSpan w:val="4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3888" w:type="dxa"/>
            <w:gridSpan w:val="5"/>
          </w:tcPr>
          <w:p w:rsidR="00F40FC2" w:rsidRPr="00A643CA" w:rsidRDefault="00F40FC2" w:rsidP="00E47A5C">
            <w:pPr>
              <w:contextualSpacing/>
            </w:pPr>
            <w:r w:rsidRPr="00A643CA">
              <w:t>If ‘no’, is an appointment scheduled?</w:t>
            </w:r>
          </w:p>
        </w:tc>
        <w:tc>
          <w:tcPr>
            <w:tcW w:w="1980" w:type="dxa"/>
            <w:gridSpan w:val="3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5328" w:type="dxa"/>
            <w:gridSpan w:val="7"/>
          </w:tcPr>
          <w:p w:rsidR="00F40FC2" w:rsidRPr="00A643CA" w:rsidRDefault="00F40FC2" w:rsidP="00E47A5C">
            <w:pPr>
              <w:contextualSpacing/>
            </w:pPr>
            <w:r w:rsidRPr="00A643CA">
              <w:t>If ‘no’, is the service available locally within 90 days?</w:t>
            </w:r>
          </w:p>
        </w:tc>
        <w:tc>
          <w:tcPr>
            <w:tcW w:w="540" w:type="dxa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1728" w:type="dxa"/>
            <w:gridSpan w:val="3"/>
          </w:tcPr>
          <w:p w:rsidR="00F40FC2" w:rsidRPr="00A643CA" w:rsidRDefault="00F40FC2" w:rsidP="00E47A5C">
            <w:pPr>
              <w:contextualSpacing/>
            </w:pPr>
            <w:r w:rsidRPr="00A643CA">
              <w:t>If ‘yes’, when?</w:t>
            </w:r>
          </w:p>
        </w:tc>
        <w:tc>
          <w:tcPr>
            <w:tcW w:w="4140" w:type="dxa"/>
            <w:gridSpan w:val="5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&gt; 45 days</w:t>
            </w:r>
          </w:p>
        </w:tc>
        <w:tc>
          <w:tcPr>
            <w:tcW w:w="1908" w:type="dxa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&lt; 45 days</w:t>
            </w:r>
          </w:p>
        </w:tc>
      </w:tr>
    </w:tbl>
    <w:p w:rsidR="00F40FC2" w:rsidRDefault="00F40FC2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450"/>
        <w:gridCol w:w="360"/>
        <w:gridCol w:w="900"/>
        <w:gridCol w:w="1260"/>
        <w:gridCol w:w="900"/>
        <w:gridCol w:w="540"/>
        <w:gridCol w:w="540"/>
        <w:gridCol w:w="450"/>
        <w:gridCol w:w="270"/>
        <w:gridCol w:w="1080"/>
        <w:gridCol w:w="1908"/>
      </w:tblGrid>
      <w:tr w:rsidR="00F40FC2" w:rsidRPr="00A643CA" w:rsidTr="00E47A5C">
        <w:tc>
          <w:tcPr>
            <w:tcW w:w="918" w:type="dxa"/>
          </w:tcPr>
          <w:p w:rsidR="00F40FC2" w:rsidRPr="00A643CA" w:rsidRDefault="00F40FC2" w:rsidP="00E47A5C">
            <w:pPr>
              <w:contextualSpacing/>
            </w:pPr>
            <w:r w:rsidRPr="00A643CA">
              <w:t>Service:</w:t>
            </w:r>
          </w:p>
        </w:tc>
        <w:sdt>
          <w:sdtPr>
            <w:id w:val="337669007"/>
            <w:placeholder>
              <w:docPart w:val="24313A20365649558A5789465C27C2A5"/>
            </w:placeholder>
            <w:showingPlcHdr/>
            <w:text/>
          </w:sdtPr>
          <w:sdtContent>
            <w:tc>
              <w:tcPr>
                <w:tcW w:w="3870" w:type="dxa"/>
                <w:gridSpan w:val="5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  <w:gridSpan w:val="4"/>
          </w:tcPr>
          <w:p w:rsidR="00F40FC2" w:rsidRPr="00A643CA" w:rsidRDefault="00F40FC2" w:rsidP="00E47A5C">
            <w:pPr>
              <w:contextualSpacing/>
            </w:pPr>
            <w:r w:rsidRPr="00A643CA">
              <w:t>Service Provider:</w:t>
            </w:r>
          </w:p>
        </w:tc>
        <w:sdt>
          <w:sdtPr>
            <w:id w:val="337669008"/>
            <w:placeholder>
              <w:docPart w:val="24313A20365649558A5789465C27C2A5"/>
            </w:placeholder>
            <w:showingPlcHdr/>
            <w:text/>
          </w:sdtPr>
          <w:sdtContent>
            <w:tc>
              <w:tcPr>
                <w:tcW w:w="2988" w:type="dxa"/>
                <w:gridSpan w:val="2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0FC2" w:rsidRPr="00A643CA" w:rsidTr="00E47A5C">
        <w:tc>
          <w:tcPr>
            <w:tcW w:w="1368" w:type="dxa"/>
            <w:gridSpan w:val="2"/>
          </w:tcPr>
          <w:p w:rsidR="00F40FC2" w:rsidRPr="00A643CA" w:rsidRDefault="00F40FC2" w:rsidP="00E47A5C">
            <w:pPr>
              <w:contextualSpacing/>
            </w:pPr>
            <w:r w:rsidRPr="00A643CA">
              <w:t>Referred By:</w:t>
            </w:r>
          </w:p>
        </w:tc>
        <w:sdt>
          <w:sdtPr>
            <w:id w:val="337669009"/>
            <w:placeholder>
              <w:docPart w:val="24313A20365649558A5789465C27C2A5"/>
            </w:placeholder>
            <w:showingPlcHdr/>
            <w:text/>
          </w:sdtPr>
          <w:sdtContent>
            <w:tc>
              <w:tcPr>
                <w:tcW w:w="3420" w:type="dxa"/>
                <w:gridSpan w:val="4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gridSpan w:val="3"/>
          </w:tcPr>
          <w:p w:rsidR="00F40FC2" w:rsidRPr="00A643CA" w:rsidRDefault="00F40FC2" w:rsidP="00E47A5C">
            <w:pPr>
              <w:contextualSpacing/>
            </w:pPr>
            <w:r w:rsidRPr="00A643CA">
              <w:t>Referral Date:</w:t>
            </w:r>
          </w:p>
        </w:tc>
        <w:sdt>
          <w:sdtPr>
            <w:id w:val="337669010"/>
            <w:placeholder>
              <w:docPart w:val="C15EFC20A4004075864B0ABB4E74C34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58" w:type="dxa"/>
                <w:gridSpan w:val="3"/>
                <w:tcBorders>
                  <w:bottom w:val="single" w:sz="4" w:space="0" w:color="auto"/>
                </w:tcBorders>
              </w:tcPr>
              <w:p w:rsidR="00F40FC2" w:rsidRPr="00A643CA" w:rsidRDefault="00F40FC2" w:rsidP="00E47A5C">
                <w:pPr>
                  <w:contextualSpacing/>
                </w:pPr>
                <w:r w:rsidRPr="00D64B9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40FC2" w:rsidRPr="00A643CA" w:rsidTr="00E47A5C">
        <w:tc>
          <w:tcPr>
            <w:tcW w:w="2628" w:type="dxa"/>
            <w:gridSpan w:val="4"/>
          </w:tcPr>
          <w:p w:rsidR="00F40FC2" w:rsidRPr="00A643CA" w:rsidRDefault="00F40FC2" w:rsidP="00E47A5C">
            <w:pPr>
              <w:contextualSpacing/>
            </w:pPr>
            <w:r w:rsidRPr="00A643CA">
              <w:t>Client accessed service?</w:t>
            </w:r>
          </w:p>
        </w:tc>
        <w:tc>
          <w:tcPr>
            <w:tcW w:w="3240" w:type="dxa"/>
            <w:gridSpan w:val="4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3888" w:type="dxa"/>
            <w:gridSpan w:val="5"/>
          </w:tcPr>
          <w:p w:rsidR="00F40FC2" w:rsidRPr="00A643CA" w:rsidRDefault="00F40FC2" w:rsidP="00E47A5C">
            <w:pPr>
              <w:contextualSpacing/>
            </w:pPr>
            <w:r w:rsidRPr="00A643CA">
              <w:t>If ‘no’, is an appointment scheduled?</w:t>
            </w:r>
          </w:p>
        </w:tc>
        <w:tc>
          <w:tcPr>
            <w:tcW w:w="1980" w:type="dxa"/>
            <w:gridSpan w:val="3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5328" w:type="dxa"/>
            <w:gridSpan w:val="7"/>
          </w:tcPr>
          <w:p w:rsidR="00F40FC2" w:rsidRPr="00A643CA" w:rsidRDefault="00F40FC2" w:rsidP="00E47A5C">
            <w:pPr>
              <w:contextualSpacing/>
            </w:pPr>
            <w:r w:rsidRPr="00A643CA">
              <w:t>If ‘no’, is the service available locally within 90 days?</w:t>
            </w:r>
          </w:p>
        </w:tc>
        <w:tc>
          <w:tcPr>
            <w:tcW w:w="540" w:type="dxa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Yes</w:t>
            </w:r>
          </w:p>
        </w:tc>
        <w:tc>
          <w:tcPr>
            <w:tcW w:w="1908" w:type="dxa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No</w:t>
            </w:r>
          </w:p>
        </w:tc>
      </w:tr>
      <w:tr w:rsidR="00F40FC2" w:rsidRPr="00A643CA" w:rsidTr="00E47A5C">
        <w:tc>
          <w:tcPr>
            <w:tcW w:w="1728" w:type="dxa"/>
            <w:gridSpan w:val="3"/>
          </w:tcPr>
          <w:p w:rsidR="00F40FC2" w:rsidRPr="00A643CA" w:rsidRDefault="00F40FC2" w:rsidP="00E47A5C">
            <w:pPr>
              <w:contextualSpacing/>
            </w:pPr>
            <w:r w:rsidRPr="00A643CA">
              <w:t>If ‘yes’, when?</w:t>
            </w:r>
          </w:p>
        </w:tc>
        <w:tc>
          <w:tcPr>
            <w:tcW w:w="4140" w:type="dxa"/>
            <w:gridSpan w:val="5"/>
          </w:tcPr>
          <w:p w:rsidR="00F40FC2" w:rsidRPr="00A643CA" w:rsidRDefault="00F40FC2" w:rsidP="00E47A5C">
            <w:pPr>
              <w:contextualSpacing/>
            </w:pPr>
          </w:p>
        </w:tc>
        <w:tc>
          <w:tcPr>
            <w:tcW w:w="1800" w:type="dxa"/>
            <w:gridSpan w:val="3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&gt; 45 days</w:t>
            </w:r>
          </w:p>
        </w:tc>
        <w:tc>
          <w:tcPr>
            <w:tcW w:w="1908" w:type="dxa"/>
          </w:tcPr>
          <w:p w:rsidR="00F40FC2" w:rsidRPr="00A643CA" w:rsidRDefault="0057251C" w:rsidP="00E47A5C">
            <w:pPr>
              <w:contextualSpacing/>
            </w:pPr>
            <w:r w:rsidRPr="00A643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C2" w:rsidRPr="00A643CA">
              <w:instrText xml:space="preserve"> FORMCHECKBOX </w:instrText>
            </w:r>
            <w:r>
              <w:fldChar w:fldCharType="separate"/>
            </w:r>
            <w:r w:rsidRPr="00A643CA">
              <w:fldChar w:fldCharType="end"/>
            </w:r>
            <w:r w:rsidR="00F40FC2" w:rsidRPr="00A643CA">
              <w:t xml:space="preserve"> &lt; 45 days</w:t>
            </w:r>
          </w:p>
        </w:tc>
      </w:tr>
    </w:tbl>
    <w:p w:rsidR="0037489F" w:rsidRDefault="0037489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7234C" w:rsidRDefault="0037489F" w:rsidP="0037489F">
      <w:pPr>
        <w:jc w:val="center"/>
        <w:rPr>
          <w:sz w:val="24"/>
          <w:szCs w:val="24"/>
        </w:rPr>
      </w:pPr>
      <w:r w:rsidRPr="0037489F">
        <w:rPr>
          <w:noProof/>
          <w:sz w:val="24"/>
          <w:szCs w:val="24"/>
        </w:rPr>
        <w:drawing>
          <wp:inline distT="0" distB="0" distL="0" distR="0">
            <wp:extent cx="4829175" cy="857250"/>
            <wp:effectExtent l="19050" t="0" r="9525" b="0"/>
            <wp:docPr id="2" name="Picture 1" descr="Alaska Department of Health &amp; Social Services, Division of Public As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ska Department of Health &amp; Social Services, Division of Public Assistan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89F" w:rsidRPr="00B84129" w:rsidRDefault="00D86365" w:rsidP="0037489F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FAMILY </w:t>
      </w:r>
      <w:r w:rsidR="0037489F" w:rsidRPr="00B84129">
        <w:rPr>
          <w:b/>
          <w:sz w:val="28"/>
          <w:szCs w:val="28"/>
        </w:rPr>
        <w:t>PROGRESS</w:t>
      </w:r>
      <w:r>
        <w:rPr>
          <w:b/>
          <w:sz w:val="28"/>
          <w:szCs w:val="28"/>
        </w:rPr>
        <w:t xml:space="preserve"> REPORT</w:t>
      </w:r>
    </w:p>
    <w:p w:rsidR="0037489F" w:rsidRDefault="0037489F" w:rsidP="0037489F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B84129">
        <w:rPr>
          <w:b/>
          <w:sz w:val="28"/>
          <w:szCs w:val="28"/>
        </w:rPr>
        <w:t xml:space="preserve">Part </w:t>
      </w:r>
      <w:r>
        <w:rPr>
          <w:b/>
          <w:sz w:val="28"/>
          <w:szCs w:val="28"/>
        </w:rPr>
        <w:t>D</w:t>
      </w:r>
      <w:r w:rsidRPr="00B84129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Quarterly Summary and Recommendations</w:t>
      </w:r>
    </w:p>
    <w:p w:rsidR="0037489F" w:rsidRDefault="0037489F" w:rsidP="0037489F">
      <w:pPr>
        <w:contextualSpacing/>
        <w:rPr>
          <w:sz w:val="24"/>
          <w:szCs w:val="24"/>
        </w:rPr>
      </w:pPr>
    </w:p>
    <w:p w:rsidR="0037489F" w:rsidRDefault="0037489F" w:rsidP="0037489F">
      <w:pPr>
        <w:contextualSpacing/>
        <w:rPr>
          <w:sz w:val="24"/>
          <w:szCs w:val="24"/>
        </w:rPr>
      </w:pPr>
      <w:r>
        <w:rPr>
          <w:sz w:val="24"/>
          <w:szCs w:val="24"/>
        </w:rPr>
        <w:t>FSSP goal (IFSSP for FF):</w:t>
      </w:r>
    </w:p>
    <w:sdt>
      <w:sdtPr>
        <w:rPr>
          <w:sz w:val="24"/>
          <w:szCs w:val="24"/>
        </w:rPr>
        <w:id w:val="335193808"/>
        <w:placeholder>
          <w:docPart w:val="DefaultPlaceholder_22675703"/>
        </w:placeholder>
        <w:showingPlcHdr/>
        <w:text/>
      </w:sdtPr>
      <w:sdtContent>
        <w:p w:rsidR="0037489F" w:rsidRDefault="0037489F" w:rsidP="0037489F">
          <w:pPr>
            <w:contextualSpacing/>
            <w:rPr>
              <w:sz w:val="24"/>
              <w:szCs w:val="24"/>
            </w:rPr>
          </w:pPr>
          <w:r w:rsidRPr="00D64B91">
            <w:rPr>
              <w:rStyle w:val="PlaceholderText"/>
            </w:rPr>
            <w:t>Click here to enter text.</w:t>
          </w:r>
        </w:p>
      </w:sdtContent>
    </w:sdt>
    <w:p w:rsidR="0037489F" w:rsidRDefault="0037489F" w:rsidP="0037489F">
      <w:pPr>
        <w:contextualSpacing/>
        <w:rPr>
          <w:sz w:val="24"/>
          <w:szCs w:val="24"/>
        </w:rPr>
      </w:pPr>
    </w:p>
    <w:p w:rsidR="0037489F" w:rsidRDefault="0037489F" w:rsidP="0037489F">
      <w:pPr>
        <w:contextualSpacing/>
        <w:rPr>
          <w:sz w:val="24"/>
          <w:szCs w:val="24"/>
        </w:rPr>
      </w:pPr>
      <w:r>
        <w:rPr>
          <w:sz w:val="24"/>
          <w:szCs w:val="24"/>
        </w:rPr>
        <w:t>Challenges:</w:t>
      </w:r>
    </w:p>
    <w:sdt>
      <w:sdtPr>
        <w:rPr>
          <w:sz w:val="24"/>
          <w:szCs w:val="24"/>
        </w:rPr>
        <w:id w:val="335193809"/>
        <w:placeholder>
          <w:docPart w:val="DefaultPlaceholder_22675703"/>
        </w:placeholder>
        <w:showingPlcHdr/>
        <w:text/>
      </w:sdtPr>
      <w:sdtContent>
        <w:p w:rsidR="0037489F" w:rsidRDefault="0037489F" w:rsidP="0037489F">
          <w:pPr>
            <w:contextualSpacing/>
            <w:rPr>
              <w:sz w:val="24"/>
              <w:szCs w:val="24"/>
            </w:rPr>
          </w:pPr>
          <w:r w:rsidRPr="00D64B91">
            <w:rPr>
              <w:rStyle w:val="PlaceholderText"/>
            </w:rPr>
            <w:t>Click here to enter text.</w:t>
          </w:r>
        </w:p>
      </w:sdtContent>
    </w:sdt>
    <w:p w:rsidR="0037489F" w:rsidRDefault="0037489F" w:rsidP="0037489F">
      <w:pPr>
        <w:contextualSpacing/>
        <w:rPr>
          <w:sz w:val="24"/>
          <w:szCs w:val="24"/>
        </w:rPr>
      </w:pPr>
    </w:p>
    <w:p w:rsidR="0037489F" w:rsidRDefault="0037489F" w:rsidP="0037489F">
      <w:pPr>
        <w:contextualSpacing/>
        <w:rPr>
          <w:sz w:val="24"/>
          <w:szCs w:val="24"/>
        </w:rPr>
      </w:pPr>
      <w:r>
        <w:rPr>
          <w:sz w:val="24"/>
          <w:szCs w:val="24"/>
        </w:rPr>
        <w:t>Activities / Outcomes:</w:t>
      </w:r>
    </w:p>
    <w:sdt>
      <w:sdtPr>
        <w:rPr>
          <w:sz w:val="24"/>
          <w:szCs w:val="24"/>
        </w:rPr>
        <w:id w:val="335193810"/>
        <w:placeholder>
          <w:docPart w:val="DefaultPlaceholder_22675703"/>
        </w:placeholder>
        <w:showingPlcHdr/>
        <w:text/>
      </w:sdtPr>
      <w:sdtContent>
        <w:p w:rsidR="0037489F" w:rsidRDefault="0037489F" w:rsidP="0037489F">
          <w:pPr>
            <w:contextualSpacing/>
            <w:rPr>
              <w:sz w:val="24"/>
              <w:szCs w:val="24"/>
            </w:rPr>
          </w:pPr>
          <w:r w:rsidRPr="00D64B91">
            <w:rPr>
              <w:rStyle w:val="PlaceholderText"/>
            </w:rPr>
            <w:t>Click here to enter text.</w:t>
          </w:r>
        </w:p>
      </w:sdtContent>
    </w:sdt>
    <w:p w:rsidR="0037489F" w:rsidRDefault="0037489F" w:rsidP="0037489F">
      <w:pPr>
        <w:contextualSpacing/>
        <w:rPr>
          <w:sz w:val="24"/>
          <w:szCs w:val="24"/>
        </w:rPr>
      </w:pPr>
    </w:p>
    <w:p w:rsidR="0037489F" w:rsidRDefault="0037489F" w:rsidP="0037489F">
      <w:pPr>
        <w:contextualSpacing/>
        <w:rPr>
          <w:sz w:val="24"/>
          <w:szCs w:val="24"/>
        </w:rPr>
      </w:pPr>
      <w:r>
        <w:rPr>
          <w:sz w:val="24"/>
          <w:szCs w:val="24"/>
        </w:rPr>
        <w:t>Support Services:</w:t>
      </w:r>
    </w:p>
    <w:sdt>
      <w:sdtPr>
        <w:rPr>
          <w:sz w:val="24"/>
          <w:szCs w:val="24"/>
        </w:rPr>
        <w:id w:val="335193811"/>
        <w:placeholder>
          <w:docPart w:val="DefaultPlaceholder_22675703"/>
        </w:placeholder>
        <w:showingPlcHdr/>
        <w:text/>
      </w:sdtPr>
      <w:sdtContent>
        <w:p w:rsidR="0037489F" w:rsidRDefault="0037489F" w:rsidP="0037489F">
          <w:pPr>
            <w:contextualSpacing/>
            <w:rPr>
              <w:sz w:val="24"/>
              <w:szCs w:val="24"/>
            </w:rPr>
          </w:pPr>
          <w:r w:rsidRPr="00D64B91">
            <w:rPr>
              <w:rStyle w:val="PlaceholderText"/>
            </w:rPr>
            <w:t>Click here to enter text.</w:t>
          </w:r>
        </w:p>
      </w:sdtContent>
    </w:sdt>
    <w:p w:rsidR="0037489F" w:rsidRDefault="0037489F" w:rsidP="0037489F">
      <w:pPr>
        <w:contextualSpacing/>
        <w:rPr>
          <w:sz w:val="24"/>
          <w:szCs w:val="24"/>
        </w:rPr>
      </w:pPr>
    </w:p>
    <w:p w:rsidR="0037489F" w:rsidRDefault="0037489F" w:rsidP="0037489F">
      <w:pPr>
        <w:contextualSpacing/>
        <w:rPr>
          <w:sz w:val="24"/>
          <w:szCs w:val="24"/>
        </w:rPr>
      </w:pPr>
      <w:r>
        <w:rPr>
          <w:sz w:val="24"/>
          <w:szCs w:val="24"/>
        </w:rPr>
        <w:t>Penalty Actions:</w:t>
      </w:r>
    </w:p>
    <w:sdt>
      <w:sdtPr>
        <w:rPr>
          <w:sz w:val="24"/>
          <w:szCs w:val="24"/>
        </w:rPr>
        <w:id w:val="335193812"/>
        <w:placeholder>
          <w:docPart w:val="DefaultPlaceholder_22675703"/>
        </w:placeholder>
        <w:showingPlcHdr/>
        <w:text/>
      </w:sdtPr>
      <w:sdtContent>
        <w:p w:rsidR="0037489F" w:rsidRDefault="0037489F" w:rsidP="0037489F">
          <w:pPr>
            <w:contextualSpacing/>
            <w:rPr>
              <w:sz w:val="24"/>
              <w:szCs w:val="24"/>
            </w:rPr>
          </w:pPr>
          <w:r w:rsidRPr="00D64B91">
            <w:rPr>
              <w:rStyle w:val="PlaceholderText"/>
            </w:rPr>
            <w:t>Click here to enter text.</w:t>
          </w:r>
        </w:p>
      </w:sdtContent>
    </w:sdt>
    <w:p w:rsidR="0037489F" w:rsidRDefault="0037489F" w:rsidP="0037489F">
      <w:pPr>
        <w:contextualSpacing/>
        <w:rPr>
          <w:sz w:val="24"/>
          <w:szCs w:val="24"/>
        </w:rPr>
      </w:pPr>
    </w:p>
    <w:p w:rsidR="0037489F" w:rsidRDefault="0037489F" w:rsidP="0037489F">
      <w:pPr>
        <w:contextualSpacing/>
        <w:rPr>
          <w:sz w:val="24"/>
          <w:szCs w:val="24"/>
        </w:rPr>
      </w:pPr>
      <w:r>
        <w:rPr>
          <w:sz w:val="24"/>
          <w:szCs w:val="24"/>
        </w:rPr>
        <w:t>Recommendations including earnings progression, expense reductions:</w:t>
      </w:r>
    </w:p>
    <w:sdt>
      <w:sdtPr>
        <w:rPr>
          <w:sz w:val="24"/>
          <w:szCs w:val="24"/>
        </w:rPr>
        <w:id w:val="335193813"/>
        <w:placeholder>
          <w:docPart w:val="DefaultPlaceholder_22675703"/>
        </w:placeholder>
        <w:showingPlcHdr/>
        <w:text/>
      </w:sdtPr>
      <w:sdtContent>
        <w:p w:rsidR="0037489F" w:rsidRDefault="0037489F" w:rsidP="0037489F">
          <w:pPr>
            <w:contextualSpacing/>
            <w:rPr>
              <w:sz w:val="24"/>
              <w:szCs w:val="24"/>
            </w:rPr>
          </w:pPr>
          <w:r w:rsidRPr="00D64B91">
            <w:rPr>
              <w:rStyle w:val="PlaceholderText"/>
            </w:rPr>
            <w:t>Click here to enter text.</w:t>
          </w:r>
        </w:p>
      </w:sdtContent>
    </w:sdt>
    <w:p w:rsidR="0037489F" w:rsidRDefault="0037489F" w:rsidP="0037489F">
      <w:pPr>
        <w:contextualSpacing/>
        <w:rPr>
          <w:sz w:val="24"/>
          <w:szCs w:val="24"/>
        </w:rPr>
      </w:pPr>
    </w:p>
    <w:p w:rsidR="0037489F" w:rsidRPr="0037489F" w:rsidRDefault="0037489F" w:rsidP="0037489F">
      <w:pPr>
        <w:contextualSpacing/>
        <w:rPr>
          <w:b/>
          <w:sz w:val="32"/>
          <w:szCs w:val="32"/>
        </w:rPr>
      </w:pPr>
      <w:r w:rsidRPr="0037489F">
        <w:rPr>
          <w:b/>
          <w:sz w:val="32"/>
          <w:szCs w:val="32"/>
        </w:rPr>
        <w:t>FF</w:t>
      </w:r>
    </w:p>
    <w:p w:rsidR="0037489F" w:rsidRDefault="0037489F" w:rsidP="0037489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FST members: </w:t>
      </w:r>
      <w:sdt>
        <w:sdtPr>
          <w:rPr>
            <w:sz w:val="24"/>
            <w:szCs w:val="24"/>
          </w:rPr>
          <w:id w:val="335193814"/>
          <w:placeholder>
            <w:docPart w:val="DefaultPlaceholder_22675703"/>
          </w:placeholder>
          <w:showingPlcHdr/>
          <w:text/>
        </w:sdtPr>
        <w:sdtContent>
          <w:r w:rsidRPr="00D64B91">
            <w:rPr>
              <w:rStyle w:val="PlaceholderText"/>
            </w:rPr>
            <w:t>Click here to enter text.</w:t>
          </w:r>
        </w:sdtContent>
      </w:sdt>
    </w:p>
    <w:p w:rsidR="0037489F" w:rsidRDefault="0037489F" w:rsidP="0037489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FST meeting dates: </w:t>
      </w:r>
      <w:sdt>
        <w:sdtPr>
          <w:rPr>
            <w:sz w:val="24"/>
            <w:szCs w:val="24"/>
          </w:rPr>
          <w:id w:val="335193815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64B91">
            <w:rPr>
              <w:rStyle w:val="PlaceholderText"/>
            </w:rPr>
            <w:t>Click here to enter a date.</w:t>
          </w:r>
        </w:sdtContent>
      </w:sdt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35193816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64B91">
            <w:rPr>
              <w:rStyle w:val="PlaceholderText"/>
            </w:rPr>
            <w:t>Click here to enter a date.</w:t>
          </w:r>
        </w:sdtContent>
      </w:sdt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35193817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64B91">
            <w:rPr>
              <w:rStyle w:val="PlaceholderText"/>
            </w:rPr>
            <w:t>Click here to enter a date.</w:t>
          </w:r>
        </w:sdtContent>
      </w:sdt>
    </w:p>
    <w:p w:rsidR="0037489F" w:rsidRDefault="0037489F" w:rsidP="0037489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FST actions: </w:t>
      </w:r>
      <w:sdt>
        <w:sdtPr>
          <w:rPr>
            <w:sz w:val="24"/>
            <w:szCs w:val="24"/>
          </w:rPr>
          <w:id w:val="335193818"/>
          <w:placeholder>
            <w:docPart w:val="DefaultPlaceholder_22675703"/>
          </w:placeholder>
          <w:showingPlcHdr/>
          <w:text/>
        </w:sdtPr>
        <w:sdtContent>
          <w:r w:rsidRPr="00D64B91">
            <w:rPr>
              <w:rStyle w:val="PlaceholderText"/>
            </w:rPr>
            <w:t>Click here to enter text.</w:t>
          </w:r>
        </w:sdtContent>
      </w:sdt>
    </w:p>
    <w:sectPr w:rsidR="0037489F" w:rsidSect="0027234C">
      <w:footerReference w:type="default" r:id="rId8"/>
      <w:pgSz w:w="12240" w:h="15840"/>
      <w:pgMar w:top="1440" w:right="1080" w:bottom="1440" w:left="108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970" w:rsidRDefault="00694970" w:rsidP="00A643CA">
      <w:pPr>
        <w:spacing w:after="0" w:line="240" w:lineRule="auto"/>
      </w:pPr>
      <w:r>
        <w:separator/>
      </w:r>
    </w:p>
  </w:endnote>
  <w:endnote w:type="continuationSeparator" w:id="0">
    <w:p w:rsidR="00694970" w:rsidRDefault="00694970" w:rsidP="00A6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601380"/>
      <w:docPartObj>
        <w:docPartGallery w:val="Page Numbers (Bottom of Page)"/>
        <w:docPartUnique/>
      </w:docPartObj>
    </w:sdtPr>
    <w:sdtContent>
      <w:sdt>
        <w:sdtPr>
          <w:id w:val="527601381"/>
          <w:docPartObj>
            <w:docPartGallery w:val="Page Numbers (Top of Page)"/>
            <w:docPartUnique/>
          </w:docPartObj>
        </w:sdtPr>
        <w:sdtContent>
          <w:p w:rsidR="00694970" w:rsidRDefault="00694970">
            <w:pPr>
              <w:pStyle w:val="Footer"/>
              <w:jc w:val="right"/>
            </w:pPr>
            <w:r>
              <w:t xml:space="preserve">Page </w:t>
            </w:r>
            <w:r w:rsidR="005725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7251C">
              <w:rPr>
                <w:b/>
                <w:sz w:val="24"/>
                <w:szCs w:val="24"/>
              </w:rPr>
              <w:fldChar w:fldCharType="separate"/>
            </w:r>
            <w:r w:rsidR="00D86365">
              <w:rPr>
                <w:b/>
                <w:noProof/>
              </w:rPr>
              <w:t>1</w:t>
            </w:r>
            <w:r w:rsidR="0057251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725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7251C">
              <w:rPr>
                <w:b/>
                <w:sz w:val="24"/>
                <w:szCs w:val="24"/>
              </w:rPr>
              <w:fldChar w:fldCharType="separate"/>
            </w:r>
            <w:r w:rsidR="00D86365">
              <w:rPr>
                <w:b/>
                <w:noProof/>
              </w:rPr>
              <w:t>5</w:t>
            </w:r>
            <w:r w:rsidR="0057251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94970" w:rsidRDefault="00D86365">
    <w:pPr>
      <w:pStyle w:val="Footer"/>
    </w:pPr>
    <w:r>
      <w:t>WS 100b (06-4011) rev 01/13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970" w:rsidRDefault="00694970" w:rsidP="00A643CA">
      <w:pPr>
        <w:spacing w:after="0" w:line="240" w:lineRule="auto"/>
      </w:pPr>
      <w:r>
        <w:separator/>
      </w:r>
    </w:p>
  </w:footnote>
  <w:footnote w:type="continuationSeparator" w:id="0">
    <w:p w:rsidR="00694970" w:rsidRDefault="00694970" w:rsidP="00A64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228EC"/>
    <w:multiLevelType w:val="hybridMultilevel"/>
    <w:tmpl w:val="3F5AE43C"/>
    <w:lvl w:ilvl="0" w:tplc="E9A02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02714"/>
    <w:multiLevelType w:val="hybridMultilevel"/>
    <w:tmpl w:val="BB38F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04738"/>
    <w:multiLevelType w:val="hybridMultilevel"/>
    <w:tmpl w:val="76D06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XjNS5+NUz1FODCHXcajVxIAmRt0=" w:salt="fKnnrapGkVq1xFncwHs83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129"/>
    <w:rsid w:val="00000ABA"/>
    <w:rsid w:val="000014FB"/>
    <w:rsid w:val="00002CB8"/>
    <w:rsid w:val="000040EF"/>
    <w:rsid w:val="0000656A"/>
    <w:rsid w:val="0001109A"/>
    <w:rsid w:val="00015338"/>
    <w:rsid w:val="0002259E"/>
    <w:rsid w:val="00022A85"/>
    <w:rsid w:val="00023E52"/>
    <w:rsid w:val="000249E6"/>
    <w:rsid w:val="000300DC"/>
    <w:rsid w:val="00032155"/>
    <w:rsid w:val="0003231F"/>
    <w:rsid w:val="00040053"/>
    <w:rsid w:val="00041E9F"/>
    <w:rsid w:val="0004567E"/>
    <w:rsid w:val="00046801"/>
    <w:rsid w:val="000507FE"/>
    <w:rsid w:val="0005216D"/>
    <w:rsid w:val="000549EF"/>
    <w:rsid w:val="00055D6A"/>
    <w:rsid w:val="000629A9"/>
    <w:rsid w:val="00063AE7"/>
    <w:rsid w:val="00065284"/>
    <w:rsid w:val="00073A54"/>
    <w:rsid w:val="00075325"/>
    <w:rsid w:val="000773EF"/>
    <w:rsid w:val="0008027E"/>
    <w:rsid w:val="000836A8"/>
    <w:rsid w:val="0008421A"/>
    <w:rsid w:val="00086133"/>
    <w:rsid w:val="000921F8"/>
    <w:rsid w:val="000934B1"/>
    <w:rsid w:val="0009401A"/>
    <w:rsid w:val="000942A9"/>
    <w:rsid w:val="00094387"/>
    <w:rsid w:val="000960AF"/>
    <w:rsid w:val="000A0414"/>
    <w:rsid w:val="000A14C0"/>
    <w:rsid w:val="000A2CDA"/>
    <w:rsid w:val="000A31A0"/>
    <w:rsid w:val="000A4175"/>
    <w:rsid w:val="000A57EC"/>
    <w:rsid w:val="000A7595"/>
    <w:rsid w:val="000A799A"/>
    <w:rsid w:val="000B01AD"/>
    <w:rsid w:val="000B4E08"/>
    <w:rsid w:val="000B6DC3"/>
    <w:rsid w:val="000C0AC9"/>
    <w:rsid w:val="000C1731"/>
    <w:rsid w:val="000C1DB0"/>
    <w:rsid w:val="000C2362"/>
    <w:rsid w:val="000C2CBB"/>
    <w:rsid w:val="000C2E19"/>
    <w:rsid w:val="000C5227"/>
    <w:rsid w:val="000D0660"/>
    <w:rsid w:val="000D37FD"/>
    <w:rsid w:val="000D3CDA"/>
    <w:rsid w:val="000D4202"/>
    <w:rsid w:val="000E3B2D"/>
    <w:rsid w:val="000E71DE"/>
    <w:rsid w:val="000F76BF"/>
    <w:rsid w:val="00102488"/>
    <w:rsid w:val="001029B0"/>
    <w:rsid w:val="001049D0"/>
    <w:rsid w:val="00107298"/>
    <w:rsid w:val="00110C4A"/>
    <w:rsid w:val="00116E36"/>
    <w:rsid w:val="0011740C"/>
    <w:rsid w:val="00123811"/>
    <w:rsid w:val="001238DF"/>
    <w:rsid w:val="001245AC"/>
    <w:rsid w:val="001308CC"/>
    <w:rsid w:val="00130D7C"/>
    <w:rsid w:val="001311E6"/>
    <w:rsid w:val="0013692F"/>
    <w:rsid w:val="00143FDB"/>
    <w:rsid w:val="0014440C"/>
    <w:rsid w:val="00144775"/>
    <w:rsid w:val="00147E8D"/>
    <w:rsid w:val="00151998"/>
    <w:rsid w:val="001630DF"/>
    <w:rsid w:val="0016470D"/>
    <w:rsid w:val="00164A10"/>
    <w:rsid w:val="00164A5A"/>
    <w:rsid w:val="00164D62"/>
    <w:rsid w:val="001675A4"/>
    <w:rsid w:val="00173676"/>
    <w:rsid w:val="00173E36"/>
    <w:rsid w:val="00175758"/>
    <w:rsid w:val="0017674A"/>
    <w:rsid w:val="00176C9F"/>
    <w:rsid w:val="00180A6F"/>
    <w:rsid w:val="00184C89"/>
    <w:rsid w:val="00185317"/>
    <w:rsid w:val="001917BA"/>
    <w:rsid w:val="001920F2"/>
    <w:rsid w:val="00193D7C"/>
    <w:rsid w:val="001959D6"/>
    <w:rsid w:val="00196FC1"/>
    <w:rsid w:val="00197949"/>
    <w:rsid w:val="001A0743"/>
    <w:rsid w:val="001A2863"/>
    <w:rsid w:val="001A2B58"/>
    <w:rsid w:val="001A2E62"/>
    <w:rsid w:val="001A30C7"/>
    <w:rsid w:val="001A37E1"/>
    <w:rsid w:val="001A4115"/>
    <w:rsid w:val="001B0366"/>
    <w:rsid w:val="001B3D78"/>
    <w:rsid w:val="001B796B"/>
    <w:rsid w:val="001C115E"/>
    <w:rsid w:val="001C574E"/>
    <w:rsid w:val="001C62E5"/>
    <w:rsid w:val="001C642B"/>
    <w:rsid w:val="001D156A"/>
    <w:rsid w:val="001D34E1"/>
    <w:rsid w:val="001D4E66"/>
    <w:rsid w:val="001D58B2"/>
    <w:rsid w:val="001E2F1D"/>
    <w:rsid w:val="001E6CB3"/>
    <w:rsid w:val="001E7A03"/>
    <w:rsid w:val="001F0F80"/>
    <w:rsid w:val="001F4FC0"/>
    <w:rsid w:val="002020E4"/>
    <w:rsid w:val="002067D9"/>
    <w:rsid w:val="00210B84"/>
    <w:rsid w:val="002141D1"/>
    <w:rsid w:val="00221CC0"/>
    <w:rsid w:val="00222931"/>
    <w:rsid w:val="00222EFF"/>
    <w:rsid w:val="00226CAA"/>
    <w:rsid w:val="00227CE2"/>
    <w:rsid w:val="002314BB"/>
    <w:rsid w:val="00234E3C"/>
    <w:rsid w:val="002355E7"/>
    <w:rsid w:val="002360EE"/>
    <w:rsid w:val="00240241"/>
    <w:rsid w:val="00240415"/>
    <w:rsid w:val="00243B94"/>
    <w:rsid w:val="00252397"/>
    <w:rsid w:val="00254BD1"/>
    <w:rsid w:val="002561FE"/>
    <w:rsid w:val="002566D6"/>
    <w:rsid w:val="00256D57"/>
    <w:rsid w:val="0025757A"/>
    <w:rsid w:val="002602DF"/>
    <w:rsid w:val="00261D59"/>
    <w:rsid w:val="0026374C"/>
    <w:rsid w:val="00264503"/>
    <w:rsid w:val="00265F74"/>
    <w:rsid w:val="002662F3"/>
    <w:rsid w:val="0027234C"/>
    <w:rsid w:val="0027290F"/>
    <w:rsid w:val="0027316E"/>
    <w:rsid w:val="00273C88"/>
    <w:rsid w:val="00273D81"/>
    <w:rsid w:val="00273EF4"/>
    <w:rsid w:val="0027612E"/>
    <w:rsid w:val="002819EF"/>
    <w:rsid w:val="00281E0F"/>
    <w:rsid w:val="00284088"/>
    <w:rsid w:val="00285F23"/>
    <w:rsid w:val="0029481A"/>
    <w:rsid w:val="00294840"/>
    <w:rsid w:val="00294CDA"/>
    <w:rsid w:val="0029527F"/>
    <w:rsid w:val="00296716"/>
    <w:rsid w:val="00297DED"/>
    <w:rsid w:val="002A1D29"/>
    <w:rsid w:val="002A2F3B"/>
    <w:rsid w:val="002A520D"/>
    <w:rsid w:val="002B31E2"/>
    <w:rsid w:val="002B3203"/>
    <w:rsid w:val="002B5A78"/>
    <w:rsid w:val="002C01EB"/>
    <w:rsid w:val="002C1159"/>
    <w:rsid w:val="002C13B7"/>
    <w:rsid w:val="002C245A"/>
    <w:rsid w:val="002C4D73"/>
    <w:rsid w:val="002C602A"/>
    <w:rsid w:val="002C7767"/>
    <w:rsid w:val="002D0898"/>
    <w:rsid w:val="002D6B1F"/>
    <w:rsid w:val="002D6BC3"/>
    <w:rsid w:val="002E0419"/>
    <w:rsid w:val="002E13A0"/>
    <w:rsid w:val="002E2927"/>
    <w:rsid w:val="002E450B"/>
    <w:rsid w:val="002E6682"/>
    <w:rsid w:val="002F1F35"/>
    <w:rsid w:val="002F25CB"/>
    <w:rsid w:val="002F2850"/>
    <w:rsid w:val="002F3CBC"/>
    <w:rsid w:val="002F4B57"/>
    <w:rsid w:val="002F4CD1"/>
    <w:rsid w:val="002F51D0"/>
    <w:rsid w:val="00301470"/>
    <w:rsid w:val="00304BF9"/>
    <w:rsid w:val="00304F11"/>
    <w:rsid w:val="00306E14"/>
    <w:rsid w:val="00312CFE"/>
    <w:rsid w:val="00313608"/>
    <w:rsid w:val="00313879"/>
    <w:rsid w:val="00313B75"/>
    <w:rsid w:val="0031593A"/>
    <w:rsid w:val="00320647"/>
    <w:rsid w:val="00320CBD"/>
    <w:rsid w:val="003218C2"/>
    <w:rsid w:val="00321D28"/>
    <w:rsid w:val="00323D57"/>
    <w:rsid w:val="00327029"/>
    <w:rsid w:val="00331187"/>
    <w:rsid w:val="0033159C"/>
    <w:rsid w:val="00333C51"/>
    <w:rsid w:val="00344658"/>
    <w:rsid w:val="003447B7"/>
    <w:rsid w:val="00350466"/>
    <w:rsid w:val="00352144"/>
    <w:rsid w:val="003558C5"/>
    <w:rsid w:val="00355CBC"/>
    <w:rsid w:val="0036134B"/>
    <w:rsid w:val="0036409B"/>
    <w:rsid w:val="003652EB"/>
    <w:rsid w:val="0036655A"/>
    <w:rsid w:val="003712D1"/>
    <w:rsid w:val="0037157B"/>
    <w:rsid w:val="0037262F"/>
    <w:rsid w:val="00372FC6"/>
    <w:rsid w:val="0037489F"/>
    <w:rsid w:val="003754A1"/>
    <w:rsid w:val="00376014"/>
    <w:rsid w:val="003764BF"/>
    <w:rsid w:val="00376907"/>
    <w:rsid w:val="00381698"/>
    <w:rsid w:val="003829B7"/>
    <w:rsid w:val="003872C2"/>
    <w:rsid w:val="0039161F"/>
    <w:rsid w:val="0039199B"/>
    <w:rsid w:val="003923AF"/>
    <w:rsid w:val="003946AC"/>
    <w:rsid w:val="00394D69"/>
    <w:rsid w:val="003A03DB"/>
    <w:rsid w:val="003A14ED"/>
    <w:rsid w:val="003A5728"/>
    <w:rsid w:val="003A5E88"/>
    <w:rsid w:val="003B076C"/>
    <w:rsid w:val="003B2936"/>
    <w:rsid w:val="003B5910"/>
    <w:rsid w:val="003B64B2"/>
    <w:rsid w:val="003B7371"/>
    <w:rsid w:val="003C0717"/>
    <w:rsid w:val="003C1DFF"/>
    <w:rsid w:val="003C2C3A"/>
    <w:rsid w:val="003C5AD0"/>
    <w:rsid w:val="003C633B"/>
    <w:rsid w:val="003C76E4"/>
    <w:rsid w:val="003D1F36"/>
    <w:rsid w:val="003D7E59"/>
    <w:rsid w:val="003E6414"/>
    <w:rsid w:val="003F086F"/>
    <w:rsid w:val="003F139C"/>
    <w:rsid w:val="003F1A7A"/>
    <w:rsid w:val="00405E40"/>
    <w:rsid w:val="00406B13"/>
    <w:rsid w:val="00406BD1"/>
    <w:rsid w:val="004076A0"/>
    <w:rsid w:val="004110CC"/>
    <w:rsid w:val="00414698"/>
    <w:rsid w:val="00417160"/>
    <w:rsid w:val="004207F6"/>
    <w:rsid w:val="004235D7"/>
    <w:rsid w:val="004236C4"/>
    <w:rsid w:val="004246E8"/>
    <w:rsid w:val="00427ABF"/>
    <w:rsid w:val="004304E5"/>
    <w:rsid w:val="00430CCF"/>
    <w:rsid w:val="004315AD"/>
    <w:rsid w:val="004320B5"/>
    <w:rsid w:val="00432FD7"/>
    <w:rsid w:val="0043335D"/>
    <w:rsid w:val="00437F21"/>
    <w:rsid w:val="0044736A"/>
    <w:rsid w:val="0045628C"/>
    <w:rsid w:val="004577EB"/>
    <w:rsid w:val="004604E9"/>
    <w:rsid w:val="004621E8"/>
    <w:rsid w:val="00462B01"/>
    <w:rsid w:val="00462E34"/>
    <w:rsid w:val="00464020"/>
    <w:rsid w:val="00464710"/>
    <w:rsid w:val="00464CAB"/>
    <w:rsid w:val="00465C0C"/>
    <w:rsid w:val="004675A5"/>
    <w:rsid w:val="00467FA7"/>
    <w:rsid w:val="00470EF6"/>
    <w:rsid w:val="004730FE"/>
    <w:rsid w:val="004834C5"/>
    <w:rsid w:val="00491520"/>
    <w:rsid w:val="004926A6"/>
    <w:rsid w:val="00495247"/>
    <w:rsid w:val="00495D29"/>
    <w:rsid w:val="0049699A"/>
    <w:rsid w:val="004A1635"/>
    <w:rsid w:val="004A2FC2"/>
    <w:rsid w:val="004A317B"/>
    <w:rsid w:val="004A79D3"/>
    <w:rsid w:val="004B368E"/>
    <w:rsid w:val="004B4544"/>
    <w:rsid w:val="004B45CB"/>
    <w:rsid w:val="004B7D2C"/>
    <w:rsid w:val="004B7DA3"/>
    <w:rsid w:val="004C0B65"/>
    <w:rsid w:val="004C2992"/>
    <w:rsid w:val="004C7E46"/>
    <w:rsid w:val="004D001A"/>
    <w:rsid w:val="004D3826"/>
    <w:rsid w:val="004D3928"/>
    <w:rsid w:val="004D587A"/>
    <w:rsid w:val="004E5A70"/>
    <w:rsid w:val="004E7492"/>
    <w:rsid w:val="004E7B79"/>
    <w:rsid w:val="004F00A2"/>
    <w:rsid w:val="004F2299"/>
    <w:rsid w:val="004F23E8"/>
    <w:rsid w:val="004F245E"/>
    <w:rsid w:val="004F484D"/>
    <w:rsid w:val="004F6B1A"/>
    <w:rsid w:val="004F7722"/>
    <w:rsid w:val="00504A75"/>
    <w:rsid w:val="00505276"/>
    <w:rsid w:val="005063F0"/>
    <w:rsid w:val="005077F9"/>
    <w:rsid w:val="00511715"/>
    <w:rsid w:val="005123C5"/>
    <w:rsid w:val="0051258A"/>
    <w:rsid w:val="00513DBC"/>
    <w:rsid w:val="00524B7E"/>
    <w:rsid w:val="00527C0C"/>
    <w:rsid w:val="005303FA"/>
    <w:rsid w:val="005305CE"/>
    <w:rsid w:val="00531914"/>
    <w:rsid w:val="00533E53"/>
    <w:rsid w:val="0053656E"/>
    <w:rsid w:val="00541FCA"/>
    <w:rsid w:val="00542CA4"/>
    <w:rsid w:val="00542D5B"/>
    <w:rsid w:val="00545467"/>
    <w:rsid w:val="005458F7"/>
    <w:rsid w:val="005513B2"/>
    <w:rsid w:val="005519B1"/>
    <w:rsid w:val="00561F27"/>
    <w:rsid w:val="0056275B"/>
    <w:rsid w:val="00562C05"/>
    <w:rsid w:val="0056396F"/>
    <w:rsid w:val="00564FA6"/>
    <w:rsid w:val="0057251C"/>
    <w:rsid w:val="00573212"/>
    <w:rsid w:val="00576C8A"/>
    <w:rsid w:val="00576F37"/>
    <w:rsid w:val="00577AAF"/>
    <w:rsid w:val="005820C0"/>
    <w:rsid w:val="00586437"/>
    <w:rsid w:val="00587DC1"/>
    <w:rsid w:val="0059034A"/>
    <w:rsid w:val="00591F45"/>
    <w:rsid w:val="005920B9"/>
    <w:rsid w:val="005922C4"/>
    <w:rsid w:val="00594628"/>
    <w:rsid w:val="0059503D"/>
    <w:rsid w:val="00595399"/>
    <w:rsid w:val="00596334"/>
    <w:rsid w:val="005A1E73"/>
    <w:rsid w:val="005A5908"/>
    <w:rsid w:val="005A6E54"/>
    <w:rsid w:val="005A7ACD"/>
    <w:rsid w:val="005A7DEC"/>
    <w:rsid w:val="005B3509"/>
    <w:rsid w:val="005B4222"/>
    <w:rsid w:val="005B7908"/>
    <w:rsid w:val="005B7BFF"/>
    <w:rsid w:val="005C03DB"/>
    <w:rsid w:val="005C1379"/>
    <w:rsid w:val="005C172A"/>
    <w:rsid w:val="005C7F02"/>
    <w:rsid w:val="005D3372"/>
    <w:rsid w:val="005D3703"/>
    <w:rsid w:val="005D3B57"/>
    <w:rsid w:val="005D3DB9"/>
    <w:rsid w:val="005D6580"/>
    <w:rsid w:val="005E121D"/>
    <w:rsid w:val="005E1883"/>
    <w:rsid w:val="005E2D67"/>
    <w:rsid w:val="005E31BD"/>
    <w:rsid w:val="005E6B15"/>
    <w:rsid w:val="005F2A5D"/>
    <w:rsid w:val="005F2C05"/>
    <w:rsid w:val="0060050D"/>
    <w:rsid w:val="006008ED"/>
    <w:rsid w:val="006069DD"/>
    <w:rsid w:val="006133BA"/>
    <w:rsid w:val="006141A8"/>
    <w:rsid w:val="0061619B"/>
    <w:rsid w:val="00621065"/>
    <w:rsid w:val="00623684"/>
    <w:rsid w:val="00624F4F"/>
    <w:rsid w:val="00626F31"/>
    <w:rsid w:val="00631029"/>
    <w:rsid w:val="006314E2"/>
    <w:rsid w:val="00631CEC"/>
    <w:rsid w:val="0063230D"/>
    <w:rsid w:val="00634C96"/>
    <w:rsid w:val="006371F4"/>
    <w:rsid w:val="006426D5"/>
    <w:rsid w:val="00643931"/>
    <w:rsid w:val="00650011"/>
    <w:rsid w:val="0065085D"/>
    <w:rsid w:val="006513EC"/>
    <w:rsid w:val="00651528"/>
    <w:rsid w:val="00660E86"/>
    <w:rsid w:val="00665111"/>
    <w:rsid w:val="006701DF"/>
    <w:rsid w:val="00672B88"/>
    <w:rsid w:val="00677E84"/>
    <w:rsid w:val="00681D5A"/>
    <w:rsid w:val="00683FB9"/>
    <w:rsid w:val="00684C12"/>
    <w:rsid w:val="00686663"/>
    <w:rsid w:val="0069129F"/>
    <w:rsid w:val="00691C89"/>
    <w:rsid w:val="00691EBC"/>
    <w:rsid w:val="0069269E"/>
    <w:rsid w:val="00692B11"/>
    <w:rsid w:val="00694970"/>
    <w:rsid w:val="006A16FD"/>
    <w:rsid w:val="006A3283"/>
    <w:rsid w:val="006A3B8E"/>
    <w:rsid w:val="006A7310"/>
    <w:rsid w:val="006A7D7A"/>
    <w:rsid w:val="006B1418"/>
    <w:rsid w:val="006B3FFB"/>
    <w:rsid w:val="006B5EBD"/>
    <w:rsid w:val="006B611D"/>
    <w:rsid w:val="006B62F4"/>
    <w:rsid w:val="006B74FB"/>
    <w:rsid w:val="006C02E7"/>
    <w:rsid w:val="006C0688"/>
    <w:rsid w:val="006C3CB9"/>
    <w:rsid w:val="006C4442"/>
    <w:rsid w:val="006C5907"/>
    <w:rsid w:val="006C5F71"/>
    <w:rsid w:val="006C603D"/>
    <w:rsid w:val="006D1DF9"/>
    <w:rsid w:val="006D3312"/>
    <w:rsid w:val="006D7E2F"/>
    <w:rsid w:val="006E1A6D"/>
    <w:rsid w:val="006E2B45"/>
    <w:rsid w:val="006E5F19"/>
    <w:rsid w:val="006F35D1"/>
    <w:rsid w:val="006F55CC"/>
    <w:rsid w:val="006F6106"/>
    <w:rsid w:val="006F7AC0"/>
    <w:rsid w:val="006F7C31"/>
    <w:rsid w:val="007001AB"/>
    <w:rsid w:val="0070170D"/>
    <w:rsid w:val="007052D4"/>
    <w:rsid w:val="00705687"/>
    <w:rsid w:val="00705E54"/>
    <w:rsid w:val="007077E6"/>
    <w:rsid w:val="00711B0C"/>
    <w:rsid w:val="00717265"/>
    <w:rsid w:val="0071771A"/>
    <w:rsid w:val="00721ACE"/>
    <w:rsid w:val="0072271E"/>
    <w:rsid w:val="00722B2E"/>
    <w:rsid w:val="00722FC0"/>
    <w:rsid w:val="0072552A"/>
    <w:rsid w:val="00726D15"/>
    <w:rsid w:val="00733C52"/>
    <w:rsid w:val="007367E6"/>
    <w:rsid w:val="00736AF0"/>
    <w:rsid w:val="007404DB"/>
    <w:rsid w:val="007407D1"/>
    <w:rsid w:val="00744E57"/>
    <w:rsid w:val="00744F6C"/>
    <w:rsid w:val="0074735D"/>
    <w:rsid w:val="00755E47"/>
    <w:rsid w:val="00756AA7"/>
    <w:rsid w:val="00757A68"/>
    <w:rsid w:val="00762139"/>
    <w:rsid w:val="00762862"/>
    <w:rsid w:val="00766A26"/>
    <w:rsid w:val="007670BB"/>
    <w:rsid w:val="007705B9"/>
    <w:rsid w:val="0077327F"/>
    <w:rsid w:val="00774EB4"/>
    <w:rsid w:val="00775014"/>
    <w:rsid w:val="00775B51"/>
    <w:rsid w:val="00785DE3"/>
    <w:rsid w:val="007905A2"/>
    <w:rsid w:val="00790F3B"/>
    <w:rsid w:val="007914D4"/>
    <w:rsid w:val="00792B4D"/>
    <w:rsid w:val="007A2B86"/>
    <w:rsid w:val="007A4630"/>
    <w:rsid w:val="007A5F2A"/>
    <w:rsid w:val="007A6D67"/>
    <w:rsid w:val="007B2227"/>
    <w:rsid w:val="007B22DA"/>
    <w:rsid w:val="007B3C23"/>
    <w:rsid w:val="007B7E6E"/>
    <w:rsid w:val="007C697F"/>
    <w:rsid w:val="007D030E"/>
    <w:rsid w:val="007D15B6"/>
    <w:rsid w:val="007D46CD"/>
    <w:rsid w:val="007D5515"/>
    <w:rsid w:val="007D787A"/>
    <w:rsid w:val="007E1734"/>
    <w:rsid w:val="007E1B23"/>
    <w:rsid w:val="007E4A71"/>
    <w:rsid w:val="007E5701"/>
    <w:rsid w:val="007E60FA"/>
    <w:rsid w:val="007F6C5B"/>
    <w:rsid w:val="00801322"/>
    <w:rsid w:val="00803737"/>
    <w:rsid w:val="00806042"/>
    <w:rsid w:val="00810754"/>
    <w:rsid w:val="008147B3"/>
    <w:rsid w:val="00820D8B"/>
    <w:rsid w:val="00820F50"/>
    <w:rsid w:val="008224A0"/>
    <w:rsid w:val="00823DFA"/>
    <w:rsid w:val="00831F72"/>
    <w:rsid w:val="00833D2A"/>
    <w:rsid w:val="0083648A"/>
    <w:rsid w:val="00840A5F"/>
    <w:rsid w:val="0084157E"/>
    <w:rsid w:val="00841661"/>
    <w:rsid w:val="008430ED"/>
    <w:rsid w:val="008441DF"/>
    <w:rsid w:val="0084678A"/>
    <w:rsid w:val="00850D12"/>
    <w:rsid w:val="00851979"/>
    <w:rsid w:val="0085237F"/>
    <w:rsid w:val="00854393"/>
    <w:rsid w:val="00854A8E"/>
    <w:rsid w:val="008556AD"/>
    <w:rsid w:val="00855742"/>
    <w:rsid w:val="00856536"/>
    <w:rsid w:val="00860A32"/>
    <w:rsid w:val="00864292"/>
    <w:rsid w:val="00865BA8"/>
    <w:rsid w:val="00874887"/>
    <w:rsid w:val="0087621B"/>
    <w:rsid w:val="00880733"/>
    <w:rsid w:val="008827EA"/>
    <w:rsid w:val="008843A1"/>
    <w:rsid w:val="008859A0"/>
    <w:rsid w:val="008863CF"/>
    <w:rsid w:val="008902AD"/>
    <w:rsid w:val="008921A7"/>
    <w:rsid w:val="00893FCC"/>
    <w:rsid w:val="00894F28"/>
    <w:rsid w:val="00895226"/>
    <w:rsid w:val="00896FC0"/>
    <w:rsid w:val="008A2745"/>
    <w:rsid w:val="008A5D93"/>
    <w:rsid w:val="008A6E31"/>
    <w:rsid w:val="008B183D"/>
    <w:rsid w:val="008B1B89"/>
    <w:rsid w:val="008B6AAC"/>
    <w:rsid w:val="008B7E0F"/>
    <w:rsid w:val="008C0013"/>
    <w:rsid w:val="008C1182"/>
    <w:rsid w:val="008C1443"/>
    <w:rsid w:val="008C2392"/>
    <w:rsid w:val="008C41EB"/>
    <w:rsid w:val="008D4669"/>
    <w:rsid w:val="008D5AC2"/>
    <w:rsid w:val="008D7C7F"/>
    <w:rsid w:val="008E0032"/>
    <w:rsid w:val="008E3F14"/>
    <w:rsid w:val="008F2491"/>
    <w:rsid w:val="008F260E"/>
    <w:rsid w:val="008F47AD"/>
    <w:rsid w:val="008F4C4D"/>
    <w:rsid w:val="008F616F"/>
    <w:rsid w:val="00901C73"/>
    <w:rsid w:val="00902AC7"/>
    <w:rsid w:val="00904668"/>
    <w:rsid w:val="009065EF"/>
    <w:rsid w:val="009114F7"/>
    <w:rsid w:val="0091281A"/>
    <w:rsid w:val="0091383D"/>
    <w:rsid w:val="009173F2"/>
    <w:rsid w:val="00922D4C"/>
    <w:rsid w:val="009243E3"/>
    <w:rsid w:val="00925058"/>
    <w:rsid w:val="00927779"/>
    <w:rsid w:val="00931451"/>
    <w:rsid w:val="00931E49"/>
    <w:rsid w:val="00933A67"/>
    <w:rsid w:val="00934718"/>
    <w:rsid w:val="009373B1"/>
    <w:rsid w:val="009377BA"/>
    <w:rsid w:val="00942203"/>
    <w:rsid w:val="009431A1"/>
    <w:rsid w:val="00943B73"/>
    <w:rsid w:val="00943E1A"/>
    <w:rsid w:val="0095006B"/>
    <w:rsid w:val="009572F5"/>
    <w:rsid w:val="0095761D"/>
    <w:rsid w:val="00957B0B"/>
    <w:rsid w:val="009649DA"/>
    <w:rsid w:val="00965032"/>
    <w:rsid w:val="00965EB4"/>
    <w:rsid w:val="00971703"/>
    <w:rsid w:val="009749EC"/>
    <w:rsid w:val="00975F1E"/>
    <w:rsid w:val="00980047"/>
    <w:rsid w:val="00984B4A"/>
    <w:rsid w:val="0098555A"/>
    <w:rsid w:val="0098662A"/>
    <w:rsid w:val="009916CF"/>
    <w:rsid w:val="00993E26"/>
    <w:rsid w:val="009945EA"/>
    <w:rsid w:val="00996724"/>
    <w:rsid w:val="00996939"/>
    <w:rsid w:val="009A1730"/>
    <w:rsid w:val="009B0CD3"/>
    <w:rsid w:val="009B2A75"/>
    <w:rsid w:val="009B7C60"/>
    <w:rsid w:val="009C1DDF"/>
    <w:rsid w:val="009C1E7A"/>
    <w:rsid w:val="009C27BE"/>
    <w:rsid w:val="009C565D"/>
    <w:rsid w:val="009C782F"/>
    <w:rsid w:val="009C7FBB"/>
    <w:rsid w:val="009D0B8B"/>
    <w:rsid w:val="009D1114"/>
    <w:rsid w:val="009D5D9A"/>
    <w:rsid w:val="009D7471"/>
    <w:rsid w:val="009D7C38"/>
    <w:rsid w:val="009E20F9"/>
    <w:rsid w:val="009E4547"/>
    <w:rsid w:val="009E4BCA"/>
    <w:rsid w:val="009E5A9F"/>
    <w:rsid w:val="009E619E"/>
    <w:rsid w:val="009F1D3F"/>
    <w:rsid w:val="009F2630"/>
    <w:rsid w:val="009F2848"/>
    <w:rsid w:val="009F42BD"/>
    <w:rsid w:val="009F6256"/>
    <w:rsid w:val="009F6539"/>
    <w:rsid w:val="009F6AB1"/>
    <w:rsid w:val="009F713C"/>
    <w:rsid w:val="00A025E6"/>
    <w:rsid w:val="00A068A7"/>
    <w:rsid w:val="00A112EF"/>
    <w:rsid w:val="00A12197"/>
    <w:rsid w:val="00A13EC5"/>
    <w:rsid w:val="00A148AD"/>
    <w:rsid w:val="00A153B6"/>
    <w:rsid w:val="00A159CD"/>
    <w:rsid w:val="00A22B13"/>
    <w:rsid w:val="00A22BC6"/>
    <w:rsid w:val="00A23033"/>
    <w:rsid w:val="00A310D5"/>
    <w:rsid w:val="00A37CF1"/>
    <w:rsid w:val="00A40A4B"/>
    <w:rsid w:val="00A43994"/>
    <w:rsid w:val="00A45087"/>
    <w:rsid w:val="00A5162C"/>
    <w:rsid w:val="00A52BA1"/>
    <w:rsid w:val="00A56BE9"/>
    <w:rsid w:val="00A63B2D"/>
    <w:rsid w:val="00A63C96"/>
    <w:rsid w:val="00A643CA"/>
    <w:rsid w:val="00A646F5"/>
    <w:rsid w:val="00A65AA8"/>
    <w:rsid w:val="00A668B3"/>
    <w:rsid w:val="00A66CCD"/>
    <w:rsid w:val="00A7206E"/>
    <w:rsid w:val="00A72112"/>
    <w:rsid w:val="00A734C0"/>
    <w:rsid w:val="00A77029"/>
    <w:rsid w:val="00A77322"/>
    <w:rsid w:val="00A82CFF"/>
    <w:rsid w:val="00A84CD5"/>
    <w:rsid w:val="00A84D3E"/>
    <w:rsid w:val="00A8526C"/>
    <w:rsid w:val="00A85462"/>
    <w:rsid w:val="00A9018F"/>
    <w:rsid w:val="00A90A5D"/>
    <w:rsid w:val="00A93999"/>
    <w:rsid w:val="00A93C19"/>
    <w:rsid w:val="00A93CFB"/>
    <w:rsid w:val="00A97046"/>
    <w:rsid w:val="00AA057B"/>
    <w:rsid w:val="00AA093F"/>
    <w:rsid w:val="00AA0FA8"/>
    <w:rsid w:val="00AA1662"/>
    <w:rsid w:val="00AA352B"/>
    <w:rsid w:val="00AA5DF4"/>
    <w:rsid w:val="00AA660D"/>
    <w:rsid w:val="00AA6FB1"/>
    <w:rsid w:val="00AB6894"/>
    <w:rsid w:val="00AB7DFF"/>
    <w:rsid w:val="00AB7E08"/>
    <w:rsid w:val="00AC0B77"/>
    <w:rsid w:val="00AC44E7"/>
    <w:rsid w:val="00AC462F"/>
    <w:rsid w:val="00AC5884"/>
    <w:rsid w:val="00AD00EA"/>
    <w:rsid w:val="00AD11A0"/>
    <w:rsid w:val="00AD2FE5"/>
    <w:rsid w:val="00AD5C17"/>
    <w:rsid w:val="00AE2AD0"/>
    <w:rsid w:val="00AE6D81"/>
    <w:rsid w:val="00AE6DF1"/>
    <w:rsid w:val="00AE71F7"/>
    <w:rsid w:val="00AE7EF2"/>
    <w:rsid w:val="00AF1D84"/>
    <w:rsid w:val="00AF3A75"/>
    <w:rsid w:val="00AF3C6D"/>
    <w:rsid w:val="00AF6321"/>
    <w:rsid w:val="00AF6CE8"/>
    <w:rsid w:val="00AF7469"/>
    <w:rsid w:val="00B02A3C"/>
    <w:rsid w:val="00B04604"/>
    <w:rsid w:val="00B05B73"/>
    <w:rsid w:val="00B0692B"/>
    <w:rsid w:val="00B10CBD"/>
    <w:rsid w:val="00B14318"/>
    <w:rsid w:val="00B1721E"/>
    <w:rsid w:val="00B22CD9"/>
    <w:rsid w:val="00B24470"/>
    <w:rsid w:val="00B31E15"/>
    <w:rsid w:val="00B31EAA"/>
    <w:rsid w:val="00B3253F"/>
    <w:rsid w:val="00B331E1"/>
    <w:rsid w:val="00B4218F"/>
    <w:rsid w:val="00B43A51"/>
    <w:rsid w:val="00B52086"/>
    <w:rsid w:val="00B52938"/>
    <w:rsid w:val="00B54089"/>
    <w:rsid w:val="00B5525F"/>
    <w:rsid w:val="00B56B98"/>
    <w:rsid w:val="00B621D0"/>
    <w:rsid w:val="00B63DB4"/>
    <w:rsid w:val="00B6665F"/>
    <w:rsid w:val="00B70221"/>
    <w:rsid w:val="00B706F0"/>
    <w:rsid w:val="00B70890"/>
    <w:rsid w:val="00B737D5"/>
    <w:rsid w:val="00B80F8B"/>
    <w:rsid w:val="00B812BD"/>
    <w:rsid w:val="00B84129"/>
    <w:rsid w:val="00B84A5F"/>
    <w:rsid w:val="00B869BB"/>
    <w:rsid w:val="00B907B4"/>
    <w:rsid w:val="00B9537C"/>
    <w:rsid w:val="00B97C14"/>
    <w:rsid w:val="00BA0FB9"/>
    <w:rsid w:val="00BA0FDA"/>
    <w:rsid w:val="00BA34F9"/>
    <w:rsid w:val="00BA3543"/>
    <w:rsid w:val="00BB2B09"/>
    <w:rsid w:val="00BB2F94"/>
    <w:rsid w:val="00BB3DD0"/>
    <w:rsid w:val="00BB5CFD"/>
    <w:rsid w:val="00BB663C"/>
    <w:rsid w:val="00BC15A4"/>
    <w:rsid w:val="00BC18F7"/>
    <w:rsid w:val="00BC1CA5"/>
    <w:rsid w:val="00BC6CE6"/>
    <w:rsid w:val="00BD6770"/>
    <w:rsid w:val="00BD6FDA"/>
    <w:rsid w:val="00BD7392"/>
    <w:rsid w:val="00BE2CB2"/>
    <w:rsid w:val="00BE3C5C"/>
    <w:rsid w:val="00BE6FA5"/>
    <w:rsid w:val="00BF00E9"/>
    <w:rsid w:val="00BF0E6E"/>
    <w:rsid w:val="00BF12DC"/>
    <w:rsid w:val="00BF2EDA"/>
    <w:rsid w:val="00BF30C0"/>
    <w:rsid w:val="00BF51BA"/>
    <w:rsid w:val="00BF649D"/>
    <w:rsid w:val="00BF79F7"/>
    <w:rsid w:val="00C04BC9"/>
    <w:rsid w:val="00C04EBB"/>
    <w:rsid w:val="00C06889"/>
    <w:rsid w:val="00C1159F"/>
    <w:rsid w:val="00C117F7"/>
    <w:rsid w:val="00C118CA"/>
    <w:rsid w:val="00C1226C"/>
    <w:rsid w:val="00C12729"/>
    <w:rsid w:val="00C1506E"/>
    <w:rsid w:val="00C22DE5"/>
    <w:rsid w:val="00C31169"/>
    <w:rsid w:val="00C31949"/>
    <w:rsid w:val="00C32F6A"/>
    <w:rsid w:val="00C351DD"/>
    <w:rsid w:val="00C35CA4"/>
    <w:rsid w:val="00C36BF5"/>
    <w:rsid w:val="00C428EC"/>
    <w:rsid w:val="00C42D94"/>
    <w:rsid w:val="00C42E5D"/>
    <w:rsid w:val="00C51CBF"/>
    <w:rsid w:val="00C52DF1"/>
    <w:rsid w:val="00C55356"/>
    <w:rsid w:val="00C55721"/>
    <w:rsid w:val="00C55944"/>
    <w:rsid w:val="00C55DC1"/>
    <w:rsid w:val="00C62049"/>
    <w:rsid w:val="00C6365F"/>
    <w:rsid w:val="00C656E6"/>
    <w:rsid w:val="00C7019B"/>
    <w:rsid w:val="00C728FD"/>
    <w:rsid w:val="00C77765"/>
    <w:rsid w:val="00C811B2"/>
    <w:rsid w:val="00C906F3"/>
    <w:rsid w:val="00C95744"/>
    <w:rsid w:val="00CA0271"/>
    <w:rsid w:val="00CB48FD"/>
    <w:rsid w:val="00CB49BB"/>
    <w:rsid w:val="00CC041F"/>
    <w:rsid w:val="00CC30D4"/>
    <w:rsid w:val="00CC4518"/>
    <w:rsid w:val="00CC5D29"/>
    <w:rsid w:val="00CC79B5"/>
    <w:rsid w:val="00CD4844"/>
    <w:rsid w:val="00CD55BB"/>
    <w:rsid w:val="00CD572E"/>
    <w:rsid w:val="00CD5AB8"/>
    <w:rsid w:val="00CE1FB4"/>
    <w:rsid w:val="00CE2113"/>
    <w:rsid w:val="00CE5C9C"/>
    <w:rsid w:val="00CF0161"/>
    <w:rsid w:val="00CF052B"/>
    <w:rsid w:val="00CF12A4"/>
    <w:rsid w:val="00CF15BA"/>
    <w:rsid w:val="00CF76BC"/>
    <w:rsid w:val="00D010ED"/>
    <w:rsid w:val="00D01F5C"/>
    <w:rsid w:val="00D02F3C"/>
    <w:rsid w:val="00D069D4"/>
    <w:rsid w:val="00D147BA"/>
    <w:rsid w:val="00D149C3"/>
    <w:rsid w:val="00D15A17"/>
    <w:rsid w:val="00D16BBB"/>
    <w:rsid w:val="00D20A45"/>
    <w:rsid w:val="00D23CF7"/>
    <w:rsid w:val="00D2433D"/>
    <w:rsid w:val="00D253E8"/>
    <w:rsid w:val="00D26334"/>
    <w:rsid w:val="00D27528"/>
    <w:rsid w:val="00D36DB1"/>
    <w:rsid w:val="00D37A75"/>
    <w:rsid w:val="00D4136C"/>
    <w:rsid w:val="00D41B73"/>
    <w:rsid w:val="00D45E4F"/>
    <w:rsid w:val="00D51F97"/>
    <w:rsid w:val="00D52300"/>
    <w:rsid w:val="00D53D78"/>
    <w:rsid w:val="00D6167A"/>
    <w:rsid w:val="00D633D8"/>
    <w:rsid w:val="00D65D18"/>
    <w:rsid w:val="00D666A1"/>
    <w:rsid w:val="00D674E1"/>
    <w:rsid w:val="00D6761F"/>
    <w:rsid w:val="00D7165D"/>
    <w:rsid w:val="00D71D11"/>
    <w:rsid w:val="00D74A20"/>
    <w:rsid w:val="00D74A7B"/>
    <w:rsid w:val="00D7692F"/>
    <w:rsid w:val="00D7717C"/>
    <w:rsid w:val="00D771A8"/>
    <w:rsid w:val="00D81628"/>
    <w:rsid w:val="00D828D5"/>
    <w:rsid w:val="00D839BB"/>
    <w:rsid w:val="00D841AD"/>
    <w:rsid w:val="00D84939"/>
    <w:rsid w:val="00D86365"/>
    <w:rsid w:val="00D930C8"/>
    <w:rsid w:val="00D9463F"/>
    <w:rsid w:val="00D94CA8"/>
    <w:rsid w:val="00D9552C"/>
    <w:rsid w:val="00D95B2E"/>
    <w:rsid w:val="00D95CC2"/>
    <w:rsid w:val="00D95D0E"/>
    <w:rsid w:val="00DA7A32"/>
    <w:rsid w:val="00DB0EA5"/>
    <w:rsid w:val="00DC0E20"/>
    <w:rsid w:val="00DC3088"/>
    <w:rsid w:val="00DC3248"/>
    <w:rsid w:val="00DC3FF8"/>
    <w:rsid w:val="00DC60E9"/>
    <w:rsid w:val="00DC765B"/>
    <w:rsid w:val="00DD31CE"/>
    <w:rsid w:val="00DD3913"/>
    <w:rsid w:val="00DD4CC0"/>
    <w:rsid w:val="00DD666E"/>
    <w:rsid w:val="00DE0C5A"/>
    <w:rsid w:val="00DE3BD7"/>
    <w:rsid w:val="00DF1D2B"/>
    <w:rsid w:val="00DF2D48"/>
    <w:rsid w:val="00DF73C9"/>
    <w:rsid w:val="00E03E2C"/>
    <w:rsid w:val="00E04D18"/>
    <w:rsid w:val="00E0584A"/>
    <w:rsid w:val="00E120D9"/>
    <w:rsid w:val="00E1228F"/>
    <w:rsid w:val="00E1556C"/>
    <w:rsid w:val="00E1602F"/>
    <w:rsid w:val="00E16638"/>
    <w:rsid w:val="00E1691B"/>
    <w:rsid w:val="00E17993"/>
    <w:rsid w:val="00E22469"/>
    <w:rsid w:val="00E24C5E"/>
    <w:rsid w:val="00E3072C"/>
    <w:rsid w:val="00E30E4E"/>
    <w:rsid w:val="00E32EDB"/>
    <w:rsid w:val="00E33169"/>
    <w:rsid w:val="00E33B47"/>
    <w:rsid w:val="00E35530"/>
    <w:rsid w:val="00E4090F"/>
    <w:rsid w:val="00E426A4"/>
    <w:rsid w:val="00E42B07"/>
    <w:rsid w:val="00E43C34"/>
    <w:rsid w:val="00E44182"/>
    <w:rsid w:val="00E45FD8"/>
    <w:rsid w:val="00E535DA"/>
    <w:rsid w:val="00E5452F"/>
    <w:rsid w:val="00E6083B"/>
    <w:rsid w:val="00E60B78"/>
    <w:rsid w:val="00E61B9F"/>
    <w:rsid w:val="00E64BBA"/>
    <w:rsid w:val="00E677FB"/>
    <w:rsid w:val="00E67C97"/>
    <w:rsid w:val="00E67DF8"/>
    <w:rsid w:val="00E700E6"/>
    <w:rsid w:val="00E7053C"/>
    <w:rsid w:val="00E7656A"/>
    <w:rsid w:val="00E77C7E"/>
    <w:rsid w:val="00E80A2D"/>
    <w:rsid w:val="00E83038"/>
    <w:rsid w:val="00E87B8B"/>
    <w:rsid w:val="00E905C8"/>
    <w:rsid w:val="00E9071F"/>
    <w:rsid w:val="00E9195D"/>
    <w:rsid w:val="00E9688F"/>
    <w:rsid w:val="00E97732"/>
    <w:rsid w:val="00E97CC4"/>
    <w:rsid w:val="00EA11F0"/>
    <w:rsid w:val="00EA5839"/>
    <w:rsid w:val="00EB10C0"/>
    <w:rsid w:val="00EB28F8"/>
    <w:rsid w:val="00EB6C3B"/>
    <w:rsid w:val="00EB6F1C"/>
    <w:rsid w:val="00EC24D0"/>
    <w:rsid w:val="00EC3E80"/>
    <w:rsid w:val="00EC3F88"/>
    <w:rsid w:val="00EC3FC0"/>
    <w:rsid w:val="00EC42AA"/>
    <w:rsid w:val="00EC4684"/>
    <w:rsid w:val="00EC5DDC"/>
    <w:rsid w:val="00ED2D88"/>
    <w:rsid w:val="00ED4134"/>
    <w:rsid w:val="00EE0B6E"/>
    <w:rsid w:val="00EE60AF"/>
    <w:rsid w:val="00EE676D"/>
    <w:rsid w:val="00EF2DEE"/>
    <w:rsid w:val="00EF35CF"/>
    <w:rsid w:val="00EF3EDC"/>
    <w:rsid w:val="00EF59E1"/>
    <w:rsid w:val="00EF7A0B"/>
    <w:rsid w:val="00F00918"/>
    <w:rsid w:val="00F0789F"/>
    <w:rsid w:val="00F124B9"/>
    <w:rsid w:val="00F15F0D"/>
    <w:rsid w:val="00F16970"/>
    <w:rsid w:val="00F16AD6"/>
    <w:rsid w:val="00F2118A"/>
    <w:rsid w:val="00F22C3F"/>
    <w:rsid w:val="00F22EDA"/>
    <w:rsid w:val="00F23159"/>
    <w:rsid w:val="00F24A45"/>
    <w:rsid w:val="00F26294"/>
    <w:rsid w:val="00F26D81"/>
    <w:rsid w:val="00F27DC6"/>
    <w:rsid w:val="00F305FD"/>
    <w:rsid w:val="00F31521"/>
    <w:rsid w:val="00F32FEF"/>
    <w:rsid w:val="00F331A3"/>
    <w:rsid w:val="00F33AAB"/>
    <w:rsid w:val="00F33D82"/>
    <w:rsid w:val="00F362B3"/>
    <w:rsid w:val="00F375B0"/>
    <w:rsid w:val="00F4093C"/>
    <w:rsid w:val="00F40FC2"/>
    <w:rsid w:val="00F42844"/>
    <w:rsid w:val="00F436C3"/>
    <w:rsid w:val="00F44D1B"/>
    <w:rsid w:val="00F5000F"/>
    <w:rsid w:val="00F517FD"/>
    <w:rsid w:val="00F521DC"/>
    <w:rsid w:val="00F53FFB"/>
    <w:rsid w:val="00F558F5"/>
    <w:rsid w:val="00F55A91"/>
    <w:rsid w:val="00F55B29"/>
    <w:rsid w:val="00F6244A"/>
    <w:rsid w:val="00F624E8"/>
    <w:rsid w:val="00F6250D"/>
    <w:rsid w:val="00F64C23"/>
    <w:rsid w:val="00F67A4B"/>
    <w:rsid w:val="00F67B86"/>
    <w:rsid w:val="00F71FD2"/>
    <w:rsid w:val="00F72879"/>
    <w:rsid w:val="00F74555"/>
    <w:rsid w:val="00F74747"/>
    <w:rsid w:val="00F75337"/>
    <w:rsid w:val="00F772DA"/>
    <w:rsid w:val="00F8014A"/>
    <w:rsid w:val="00F8575E"/>
    <w:rsid w:val="00F85FEF"/>
    <w:rsid w:val="00FA15A4"/>
    <w:rsid w:val="00FA294F"/>
    <w:rsid w:val="00FA53E3"/>
    <w:rsid w:val="00FA76FF"/>
    <w:rsid w:val="00FA79BC"/>
    <w:rsid w:val="00FB06A4"/>
    <w:rsid w:val="00FB1131"/>
    <w:rsid w:val="00FB1162"/>
    <w:rsid w:val="00FB133F"/>
    <w:rsid w:val="00FB21AD"/>
    <w:rsid w:val="00FB23CB"/>
    <w:rsid w:val="00FB32D6"/>
    <w:rsid w:val="00FB5584"/>
    <w:rsid w:val="00FC0EF6"/>
    <w:rsid w:val="00FC1134"/>
    <w:rsid w:val="00FC24F0"/>
    <w:rsid w:val="00FC4C87"/>
    <w:rsid w:val="00FC5E69"/>
    <w:rsid w:val="00FC67E7"/>
    <w:rsid w:val="00FC6957"/>
    <w:rsid w:val="00FD3198"/>
    <w:rsid w:val="00FE1BBE"/>
    <w:rsid w:val="00FE46D1"/>
    <w:rsid w:val="00FE5C43"/>
    <w:rsid w:val="00FF0A05"/>
    <w:rsid w:val="00FF0DDD"/>
    <w:rsid w:val="00FF14BD"/>
    <w:rsid w:val="00FF6EEA"/>
    <w:rsid w:val="00FF7150"/>
    <w:rsid w:val="00FF72D7"/>
    <w:rsid w:val="00FF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4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3CA"/>
  </w:style>
  <w:style w:type="paragraph" w:styleId="Footer">
    <w:name w:val="footer"/>
    <w:basedOn w:val="Normal"/>
    <w:link w:val="FooterChar"/>
    <w:uiPriority w:val="99"/>
    <w:unhideWhenUsed/>
    <w:rsid w:val="00A64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3CA"/>
  </w:style>
  <w:style w:type="character" w:styleId="PlaceholderText">
    <w:name w:val="Placeholder Text"/>
    <w:basedOn w:val="DefaultParagraphFont"/>
    <w:uiPriority w:val="99"/>
    <w:semiHidden/>
    <w:rsid w:val="0037489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F969-C340-428B-A8BA-EE65B3861BD0}"/>
      </w:docPartPr>
      <w:docPartBody>
        <w:p w:rsidR="00687EF7" w:rsidRDefault="00687EF7">
          <w:r w:rsidRPr="00D64B9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790C2-1AA3-41C6-BC74-A9E08892BB0D}"/>
      </w:docPartPr>
      <w:docPartBody>
        <w:p w:rsidR="00687EF7" w:rsidRDefault="00687EF7">
          <w:r w:rsidRPr="00D64B91">
            <w:rPr>
              <w:rStyle w:val="PlaceholderText"/>
            </w:rPr>
            <w:t>Click here to enter a date.</w:t>
          </w:r>
        </w:p>
      </w:docPartBody>
    </w:docPart>
    <w:docPart>
      <w:docPartPr>
        <w:name w:val="3A257329E3F54D89837ACAD89D62B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A361E-A5EA-4016-9D3D-790A6333813C}"/>
      </w:docPartPr>
      <w:docPartBody>
        <w:p w:rsidR="00E71B8B" w:rsidRDefault="00E040E4" w:rsidP="00E040E4">
          <w:pPr>
            <w:pStyle w:val="3A257329E3F54D89837ACAD89D62B810"/>
          </w:pPr>
          <w:r w:rsidRPr="00D64B91">
            <w:rPr>
              <w:rStyle w:val="PlaceholderText"/>
            </w:rPr>
            <w:t>Click here to enter text.</w:t>
          </w:r>
        </w:p>
      </w:docPartBody>
    </w:docPart>
    <w:docPart>
      <w:docPartPr>
        <w:name w:val="E93E005D897E4F08A83BF0CBD441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0E685-B949-433B-90BC-C0A0603D17B8}"/>
      </w:docPartPr>
      <w:docPartBody>
        <w:p w:rsidR="00E71B8B" w:rsidRDefault="00E040E4" w:rsidP="00E040E4">
          <w:pPr>
            <w:pStyle w:val="E93E005D897E4F08A83BF0CBD4417C77"/>
          </w:pPr>
          <w:r w:rsidRPr="00D64B91">
            <w:rPr>
              <w:rStyle w:val="PlaceholderText"/>
            </w:rPr>
            <w:t>Click here to enter a date.</w:t>
          </w:r>
        </w:p>
      </w:docPartBody>
    </w:docPart>
    <w:docPart>
      <w:docPartPr>
        <w:name w:val="F1E5B89790D44234A84596585B087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9905A-A562-4CBA-951B-C916BF76D8D4}"/>
      </w:docPartPr>
      <w:docPartBody>
        <w:p w:rsidR="00E71B8B" w:rsidRDefault="00E040E4" w:rsidP="00E040E4">
          <w:pPr>
            <w:pStyle w:val="F1E5B89790D44234A84596585B087167"/>
          </w:pPr>
          <w:r w:rsidRPr="00D64B91">
            <w:rPr>
              <w:rStyle w:val="PlaceholderText"/>
            </w:rPr>
            <w:t>Click here to enter text.</w:t>
          </w:r>
        </w:p>
      </w:docPartBody>
    </w:docPart>
    <w:docPart>
      <w:docPartPr>
        <w:name w:val="26EA8FB66C9146C8ADF88F084E004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D23AD-082E-4899-ADA5-0DB248214508}"/>
      </w:docPartPr>
      <w:docPartBody>
        <w:p w:rsidR="00E71B8B" w:rsidRDefault="00E040E4" w:rsidP="00E040E4">
          <w:pPr>
            <w:pStyle w:val="26EA8FB66C9146C8ADF88F084E004FDC"/>
          </w:pPr>
          <w:r w:rsidRPr="00D64B91">
            <w:rPr>
              <w:rStyle w:val="PlaceholderText"/>
            </w:rPr>
            <w:t>Click here to enter a date.</w:t>
          </w:r>
        </w:p>
      </w:docPartBody>
    </w:docPart>
    <w:docPart>
      <w:docPartPr>
        <w:name w:val="A06F88261353469E9566A3C0F375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9BDAF-0237-4136-BA94-60FE055A20A0}"/>
      </w:docPartPr>
      <w:docPartBody>
        <w:p w:rsidR="00E71B8B" w:rsidRDefault="00E040E4" w:rsidP="00E040E4">
          <w:pPr>
            <w:pStyle w:val="A06F88261353469E9566A3C0F375EF00"/>
          </w:pPr>
          <w:r w:rsidRPr="00D64B91">
            <w:rPr>
              <w:rStyle w:val="PlaceholderText"/>
            </w:rPr>
            <w:t>Click here to enter text.</w:t>
          </w:r>
        </w:p>
      </w:docPartBody>
    </w:docPart>
    <w:docPart>
      <w:docPartPr>
        <w:name w:val="76FBF213260443C7B3D044E4AD653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0D38E-0987-42FB-8FE9-A5745CD4FD8B}"/>
      </w:docPartPr>
      <w:docPartBody>
        <w:p w:rsidR="00E71B8B" w:rsidRDefault="00E040E4" w:rsidP="00E040E4">
          <w:pPr>
            <w:pStyle w:val="76FBF213260443C7B3D044E4AD653D00"/>
          </w:pPr>
          <w:r w:rsidRPr="00D64B91">
            <w:rPr>
              <w:rStyle w:val="PlaceholderText"/>
            </w:rPr>
            <w:t>Click here to enter a date.</w:t>
          </w:r>
        </w:p>
      </w:docPartBody>
    </w:docPart>
    <w:docPart>
      <w:docPartPr>
        <w:name w:val="274C9D9ACD7846198A81F50F2CBE0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C2CB7-1B79-4882-A202-0CC7C7FD3B72}"/>
      </w:docPartPr>
      <w:docPartBody>
        <w:p w:rsidR="00E71B8B" w:rsidRDefault="00E040E4" w:rsidP="00E040E4">
          <w:pPr>
            <w:pStyle w:val="274C9D9ACD7846198A81F50F2CBE0430"/>
          </w:pPr>
          <w:r w:rsidRPr="00D64B91">
            <w:rPr>
              <w:rStyle w:val="PlaceholderText"/>
            </w:rPr>
            <w:t>Click here to enter text.</w:t>
          </w:r>
        </w:p>
      </w:docPartBody>
    </w:docPart>
    <w:docPart>
      <w:docPartPr>
        <w:name w:val="4240C4AE6A844AC6B3D09FE661E77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82E46-5B2C-482F-B9D3-812EB8910191}"/>
      </w:docPartPr>
      <w:docPartBody>
        <w:p w:rsidR="00E71B8B" w:rsidRDefault="00E040E4" w:rsidP="00E040E4">
          <w:pPr>
            <w:pStyle w:val="4240C4AE6A844AC6B3D09FE661E778BC"/>
          </w:pPr>
          <w:r w:rsidRPr="00D64B91">
            <w:rPr>
              <w:rStyle w:val="PlaceholderText"/>
            </w:rPr>
            <w:t>Click here to enter a date.</w:t>
          </w:r>
        </w:p>
      </w:docPartBody>
    </w:docPart>
    <w:docPart>
      <w:docPartPr>
        <w:name w:val="5EAD6A7A0A8548B98EC41E7CD00A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A401-6E35-4DF3-BFA9-C805C12432C9}"/>
      </w:docPartPr>
      <w:docPartBody>
        <w:p w:rsidR="00E71B8B" w:rsidRDefault="00E040E4" w:rsidP="00E040E4">
          <w:pPr>
            <w:pStyle w:val="5EAD6A7A0A8548B98EC41E7CD00AFB46"/>
          </w:pPr>
          <w:r w:rsidRPr="00D64B91">
            <w:rPr>
              <w:rStyle w:val="PlaceholderText"/>
            </w:rPr>
            <w:t>Click here to enter text.</w:t>
          </w:r>
        </w:p>
      </w:docPartBody>
    </w:docPart>
    <w:docPart>
      <w:docPartPr>
        <w:name w:val="62443ED47CD34B69BEB8B04A7D494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49D2-7817-47C6-98E5-2EE821BBBE23}"/>
      </w:docPartPr>
      <w:docPartBody>
        <w:p w:rsidR="00E71B8B" w:rsidRDefault="00E040E4" w:rsidP="00E040E4">
          <w:pPr>
            <w:pStyle w:val="62443ED47CD34B69BEB8B04A7D494D64"/>
          </w:pPr>
          <w:r w:rsidRPr="00D64B91">
            <w:rPr>
              <w:rStyle w:val="PlaceholderText"/>
            </w:rPr>
            <w:t>Click here to enter a date.</w:t>
          </w:r>
        </w:p>
      </w:docPartBody>
    </w:docPart>
    <w:docPart>
      <w:docPartPr>
        <w:name w:val="ECCA0E9A938D468185285EC13B953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1BDFF-91E0-499E-8895-AB61F5D72B8E}"/>
      </w:docPartPr>
      <w:docPartBody>
        <w:p w:rsidR="00E71B8B" w:rsidRDefault="00E040E4" w:rsidP="00E040E4">
          <w:pPr>
            <w:pStyle w:val="ECCA0E9A938D468185285EC13B9533B0"/>
          </w:pPr>
          <w:r w:rsidRPr="00D64B91">
            <w:rPr>
              <w:rStyle w:val="PlaceholderText"/>
            </w:rPr>
            <w:t>Click here to enter text.</w:t>
          </w:r>
        </w:p>
      </w:docPartBody>
    </w:docPart>
    <w:docPart>
      <w:docPartPr>
        <w:name w:val="6177D9CE4B684D8EAC00B2B0C1112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17A6B-E9AD-47A3-8E39-CCF81DF51F58}"/>
      </w:docPartPr>
      <w:docPartBody>
        <w:p w:rsidR="00E71B8B" w:rsidRDefault="00E040E4" w:rsidP="00E040E4">
          <w:pPr>
            <w:pStyle w:val="6177D9CE4B684D8EAC00B2B0C111204A"/>
          </w:pPr>
          <w:r w:rsidRPr="00D64B91">
            <w:rPr>
              <w:rStyle w:val="PlaceholderText"/>
            </w:rPr>
            <w:t>Click here to enter a date.</w:t>
          </w:r>
        </w:p>
      </w:docPartBody>
    </w:docPart>
    <w:docPart>
      <w:docPartPr>
        <w:name w:val="24313A20365649558A5789465C27C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6D666-3266-4370-AFA2-C31D2D58A3AF}"/>
      </w:docPartPr>
      <w:docPartBody>
        <w:p w:rsidR="00E71B8B" w:rsidRDefault="00E040E4" w:rsidP="00E040E4">
          <w:pPr>
            <w:pStyle w:val="24313A20365649558A5789465C27C2A5"/>
          </w:pPr>
          <w:r w:rsidRPr="00D64B91">
            <w:rPr>
              <w:rStyle w:val="PlaceholderText"/>
            </w:rPr>
            <w:t>Click here to enter text.</w:t>
          </w:r>
        </w:p>
      </w:docPartBody>
    </w:docPart>
    <w:docPart>
      <w:docPartPr>
        <w:name w:val="C15EFC20A4004075864B0ABB4E74C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9A3F6-FDE3-4C9B-ABAC-50A006A7C6F9}"/>
      </w:docPartPr>
      <w:docPartBody>
        <w:p w:rsidR="00E71B8B" w:rsidRDefault="00E040E4" w:rsidP="00E040E4">
          <w:pPr>
            <w:pStyle w:val="C15EFC20A4004075864B0ABB4E74C34F"/>
          </w:pPr>
          <w:r w:rsidRPr="00D64B9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687EF7"/>
    <w:rsid w:val="00687EF7"/>
    <w:rsid w:val="00E040E4"/>
    <w:rsid w:val="00E7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0E4"/>
    <w:rPr>
      <w:color w:val="808080"/>
    </w:rPr>
  </w:style>
  <w:style w:type="paragraph" w:customStyle="1" w:styleId="3A257329E3F54D89837ACAD89D62B810">
    <w:name w:val="3A257329E3F54D89837ACAD89D62B810"/>
    <w:rsid w:val="00E040E4"/>
  </w:style>
  <w:style w:type="paragraph" w:customStyle="1" w:styleId="E93E005D897E4F08A83BF0CBD4417C77">
    <w:name w:val="E93E005D897E4F08A83BF0CBD4417C77"/>
    <w:rsid w:val="00E040E4"/>
  </w:style>
  <w:style w:type="paragraph" w:customStyle="1" w:styleId="F1E5B89790D44234A84596585B087167">
    <w:name w:val="F1E5B89790D44234A84596585B087167"/>
    <w:rsid w:val="00E040E4"/>
  </w:style>
  <w:style w:type="paragraph" w:customStyle="1" w:styleId="26EA8FB66C9146C8ADF88F084E004FDC">
    <w:name w:val="26EA8FB66C9146C8ADF88F084E004FDC"/>
    <w:rsid w:val="00E040E4"/>
  </w:style>
  <w:style w:type="paragraph" w:customStyle="1" w:styleId="A06F88261353469E9566A3C0F375EF00">
    <w:name w:val="A06F88261353469E9566A3C0F375EF00"/>
    <w:rsid w:val="00E040E4"/>
  </w:style>
  <w:style w:type="paragraph" w:customStyle="1" w:styleId="76FBF213260443C7B3D044E4AD653D00">
    <w:name w:val="76FBF213260443C7B3D044E4AD653D00"/>
    <w:rsid w:val="00E040E4"/>
  </w:style>
  <w:style w:type="paragraph" w:customStyle="1" w:styleId="274C9D9ACD7846198A81F50F2CBE0430">
    <w:name w:val="274C9D9ACD7846198A81F50F2CBE0430"/>
    <w:rsid w:val="00E040E4"/>
  </w:style>
  <w:style w:type="paragraph" w:customStyle="1" w:styleId="4240C4AE6A844AC6B3D09FE661E778BC">
    <w:name w:val="4240C4AE6A844AC6B3D09FE661E778BC"/>
    <w:rsid w:val="00E040E4"/>
  </w:style>
  <w:style w:type="paragraph" w:customStyle="1" w:styleId="5EAD6A7A0A8548B98EC41E7CD00AFB46">
    <w:name w:val="5EAD6A7A0A8548B98EC41E7CD00AFB46"/>
    <w:rsid w:val="00E040E4"/>
  </w:style>
  <w:style w:type="paragraph" w:customStyle="1" w:styleId="62443ED47CD34B69BEB8B04A7D494D64">
    <w:name w:val="62443ED47CD34B69BEB8B04A7D494D64"/>
    <w:rsid w:val="00E040E4"/>
  </w:style>
  <w:style w:type="paragraph" w:customStyle="1" w:styleId="ECCA0E9A938D468185285EC13B9533B0">
    <w:name w:val="ECCA0E9A938D468185285EC13B9533B0"/>
    <w:rsid w:val="00E040E4"/>
  </w:style>
  <w:style w:type="paragraph" w:customStyle="1" w:styleId="6177D9CE4B684D8EAC00B2B0C111204A">
    <w:name w:val="6177D9CE4B684D8EAC00B2B0C111204A"/>
    <w:rsid w:val="00E040E4"/>
  </w:style>
  <w:style w:type="paragraph" w:customStyle="1" w:styleId="24313A20365649558A5789465C27C2A5">
    <w:name w:val="24313A20365649558A5789465C27C2A5"/>
    <w:rsid w:val="00E040E4"/>
  </w:style>
  <w:style w:type="paragraph" w:customStyle="1" w:styleId="C15EFC20A4004075864B0ABB4E74C34F">
    <w:name w:val="C15EFC20A4004075864B0ABB4E74C34F"/>
    <w:rsid w:val="00E040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cewendel</dc:creator>
  <cp:keywords/>
  <dc:description/>
  <cp:lastModifiedBy>cewendel</cp:lastModifiedBy>
  <cp:revision>16</cp:revision>
  <cp:lastPrinted>2012-10-25T15:41:00Z</cp:lastPrinted>
  <dcterms:created xsi:type="dcterms:W3CDTF">2012-09-11T16:11:00Z</dcterms:created>
  <dcterms:modified xsi:type="dcterms:W3CDTF">2013-01-02T20:26:00Z</dcterms:modified>
</cp:coreProperties>
</file>